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EEDF0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br/>
      </w:r>
    </w:p>
    <w:p w14:paraId="430B0334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Тема: «До свидания, лето»</w:t>
      </w:r>
    </w:p>
    <w:p w14:paraId="1886B4C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2D172A3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«Солнышко и дождик»</w:t>
      </w:r>
    </w:p>
    <w:p w14:paraId="382789D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упражнять в ходьбе и беге; развивать умение выполнять движения по сигналу взрослого и находить своё место на площадке</w:t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5FE0DB6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</w:t>
      </w:r>
    </w:p>
    <w:p w14:paraId="504DA90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стульчики или скамейка.</w:t>
      </w:r>
    </w:p>
    <w:p w14:paraId="4E5B3F2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Дети сидят на стульчиках или на скамейках. Взрослый смотрит в окно и говорит : «Какая хорошая погода! Идите гулять!» Дети встают и идут в любом направлении. «Дождь пошёл, - говорит взрослый, - бегите домой!» Дети бегут к стульчикам и занимают свои места.</w:t>
      </w:r>
    </w:p>
    <w:p w14:paraId="1D917B9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Взрослый приговаривает: «Кап- кап- кап» и стучит пальчиком о какой–нибудь предмет, изображая, как дождь бьёт по крыше. Постепенно дождь утихает, и снова детям говорят: «Идите гулять! Дождь перестал». Игра повторяется 3 – 4 раза.</w:t>
      </w:r>
    </w:p>
    <w:p w14:paraId="713EA52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Правила игры:</w:t>
      </w:r>
    </w:p>
    <w:p w14:paraId="0B52681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1)Дети уходят из дома по сигналу: «Идите гулять!»</w:t>
      </w:r>
    </w:p>
    <w:p w14:paraId="7370FB1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2)Дети бегут домой по сигналу: «Дождь пошёл!»</w:t>
      </w:r>
    </w:p>
    <w:p w14:paraId="505EC541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Усложнения:</w:t>
      </w:r>
    </w:p>
    <w:p w14:paraId="5EC2252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1)Дети вначале занимают любой стул, а затем только свой.</w:t>
      </w:r>
    </w:p>
    <w:p w14:paraId="59184180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2)Во время прогулки дети могут собирать грибы, ягоды.</w:t>
      </w:r>
    </w:p>
    <w:p w14:paraId="1295C0C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3)Иногда ходьбу можно заменить пляской.</w:t>
      </w:r>
    </w:p>
    <w:p w14:paraId="1610DCF2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1FF8FD2B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«До свидания, лето»</w:t>
      </w:r>
    </w:p>
    <w:p w14:paraId="2E15188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A5A34C6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«Догони мяч!»</w:t>
      </w:r>
    </w:p>
    <w:p w14:paraId="71A7924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закреплять прыжки вверх на двух ногах; развивать ловкость, быстроту, координацию движений.</w:t>
      </w:r>
    </w:p>
    <w:p w14:paraId="44A4964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подвижности.</w:t>
      </w:r>
    </w:p>
    <w:p w14:paraId="7925D07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мячи.</w:t>
      </w:r>
    </w:p>
    <w:p w14:paraId="3ABB920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с мячом в руках стоят свободно перед взрослым. Дети прыгают на двух ногах (они мячи), а взрослый читает стихотворение С. Маршака «Мой весёлый звонкий мяч». После слов «Не угнаться за тобой!» он толкает мяч и предлагает сделать то же самое детям, а потом догнать свои мячи.</w:t>
      </w:r>
    </w:p>
    <w:p w14:paraId="48DD783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Так повторяется 3-4раза.</w:t>
      </w:r>
    </w:p>
    <w:p w14:paraId="735900B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вместе с взрослым проговаривают стихотворение.</w:t>
      </w:r>
    </w:p>
    <w:p w14:paraId="387D2B32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34EEF85A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«Мой дом»</w:t>
      </w:r>
    </w:p>
    <w:p w14:paraId="4EBA70B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182ABB0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«По ровненькой дорожке»</w:t>
      </w:r>
    </w:p>
    <w:p w14:paraId="6D017A4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упражнять детей в ходьбе, в  беге, в прыжках, в приседании; развивать у детей умение двигаться ритмично (согласовывать движения со словами), находить своё место.</w:t>
      </w:r>
    </w:p>
    <w:p w14:paraId="6CBC8227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ходьбой и бегом.</w:t>
      </w:r>
    </w:p>
    <w:p w14:paraId="16DA115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скамейка или стулья.</w:t>
      </w:r>
    </w:p>
    <w:p w14:paraId="46D75A1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сидят на скамеечке. Педагог предлагает им пойти гулять. Они встают с места, свободно группируются или стоятся в колонну.                                                                                                         Педагог говорит ритмично, в определённом темпе, следующий текст:</w:t>
      </w:r>
    </w:p>
    <w:p w14:paraId="4EA731DD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По ровненькой дорожке,</w:t>
      </w:r>
    </w:p>
    <w:p w14:paraId="7F30D681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 ровненькой дорожке</w:t>
      </w:r>
    </w:p>
    <w:p w14:paraId="0FA2104C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Шагают наши ножки раз, два, раз, два.</w:t>
      </w:r>
    </w:p>
    <w:p w14:paraId="5757E9C8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       По камешкам, по камешкам,</w:t>
      </w:r>
    </w:p>
    <w:p w14:paraId="62B08402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По камешкам, по камешкам…</w:t>
      </w:r>
    </w:p>
    <w:p w14:paraId="28C51F3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В ямку – бух!</w:t>
      </w:r>
    </w:p>
    <w:p w14:paraId="2D4B365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При словах «по ровненькой дорожке» - дети идут шагом. Когда педагог говорит: «по камешкам, по камешкам», прыгают на 2-х ногах, слегка продвигаясь вперёд. На слова «в ямку – бух» присаживаются на корточки. «Вылезли из ямки» - говорит педагог, и дети поднимаются, отдыхают, потом повторяется стихотворение.</w:t>
      </w:r>
    </w:p>
    <w:p w14:paraId="39701AF1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После 2х  - 3х повторений произносится  другой текст:</w:t>
      </w:r>
    </w:p>
    <w:p w14:paraId="1CC67502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 ровненькой дорожке,</w:t>
      </w:r>
    </w:p>
    <w:p w14:paraId="04837EF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 ровненькой дорожке</w:t>
      </w:r>
    </w:p>
    <w:p w14:paraId="43AA3D71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Устали наши ножки,</w:t>
      </w:r>
    </w:p>
    <w:p w14:paraId="7503F9F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Устали наши ножки.</w:t>
      </w:r>
    </w:p>
    <w:p w14:paraId="3499FB89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Вот наш дом –</w:t>
      </w:r>
    </w:p>
    <w:p w14:paraId="1253793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Там мы живём.</w:t>
      </w:r>
    </w:p>
    <w:p w14:paraId="275EAAB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 окончании дети бегут к скамеечке и занимают своё место.</w:t>
      </w:r>
    </w:p>
    <w:p w14:paraId="75C7357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Игру можно повторить 2 – 3 раза.</w:t>
      </w:r>
    </w:p>
    <w:p w14:paraId="765B2F6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Усложнения игры:</w:t>
      </w:r>
    </w:p>
    <w:p w14:paraId="2335A6E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1)Удлинить или укоротить текст, повторяя каждую строчку большее или меньшее число раз.</w:t>
      </w:r>
    </w:p>
    <w:p w14:paraId="5C51DAB1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2)Вначале взрослый сам идёт впереди колонны. Потом отходит в сторону и следит за тем, чтобы темп и ритм движения соответствовали темпу, в котором  произносится стихотворение.</w:t>
      </w:r>
    </w:p>
    <w:p w14:paraId="4B3F9729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6196D815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«Мой дом»</w:t>
      </w:r>
    </w:p>
    <w:p w14:paraId="72EC95D0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93C33E3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«Бегите ко мне»</w:t>
      </w:r>
    </w:p>
    <w:p w14:paraId="159F77E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упражнять в беге по  прямому  направлению; развивать у детей умение выполнять движения по сигналу, двигаться не наталкиваясь друг на друга.</w:t>
      </w:r>
    </w:p>
    <w:p w14:paraId="21C7130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6D3121D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10ED424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Дети сидят на стульях. Педагог отходит на противоположную сторону площадки или комнаты и говорит: «Бегите ко мне». Дети бегут к нему. Педагог приветливо их встречает, широко раскрыв руки.</w:t>
      </w:r>
    </w:p>
    <w:p w14:paraId="7915592A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Когда все дети соберутся возле него, он переходит или перебегает на другую сторону площадки и говорит снова: «Бегите ко мне». Так повторяется  3- 4 раза.</w:t>
      </w:r>
    </w:p>
    <w:p w14:paraId="430A8E41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На слова педагога «Бегите все домой» дети садятся на стулья и отдыхают.</w:t>
      </w:r>
    </w:p>
    <w:p w14:paraId="07001FF8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Продолжительность игры 4 – 6 минут.</w:t>
      </w:r>
    </w:p>
    <w:p w14:paraId="2AD72418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Вначале дети занимают только свой стул, а постепенно приучаются находить свой.</w:t>
      </w:r>
    </w:p>
    <w:p w14:paraId="1A906CA3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31A45A5E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«Урожай»</w:t>
      </w:r>
    </w:p>
    <w:p w14:paraId="092BA7F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AD82E3C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«Принеси урожай»</w:t>
      </w:r>
    </w:p>
    <w:p w14:paraId="02729CC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упражнять в беге в прямом направлении; развивать умение двигаться в коллективе не толкаясь, тренировка зрения и слуха.</w:t>
      </w:r>
    </w:p>
    <w:p w14:paraId="01F51DD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Интенсивность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: игра средней подвижности с бегом.</w:t>
      </w:r>
    </w:p>
    <w:p w14:paraId="338686A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корзина с муляжами овощей и фруктов.</w:t>
      </w:r>
    </w:p>
    <w:p w14:paraId="4AE821A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находятся на одной стороне площадки. На противоположной стороне находится корзина с муляжами овощей и фруктов. Взрослый просит одного из детей добежать до корзиныи выбрать себе овощ или фрукт и быстро перенести его на другую сторону площадки (кто быстрее перенесёт овощи и фрукты кукле Маше), надо перенести весь урожай из корзины.</w:t>
      </w:r>
    </w:p>
    <w:p w14:paraId="465F10C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продолжается в течение 3-4 минут.</w:t>
      </w:r>
    </w:p>
    <w:p w14:paraId="4814773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Усложнение игры:</w:t>
      </w:r>
    </w:p>
    <w:p w14:paraId="542E64A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1)добежать можно по дорожке (длиной 3-4м), начерченной на земле( на расстоянии  25-30см одна от другой.)</w:t>
      </w:r>
    </w:p>
    <w:p w14:paraId="12D8352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2)по мере овладения движениями можно бегать небольшими группами.</w:t>
      </w:r>
    </w:p>
    <w:p w14:paraId="0B7D0FB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7D179F5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«Огуречик, огуречик».</w:t>
      </w:r>
    </w:p>
    <w:p w14:paraId="1A40A3F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упражнять в беге врассыпную, не наталкиваясь друг на друга, увертываясь от водящего; развивать быстроту, выносливость.</w:t>
      </w:r>
    </w:p>
    <w:p w14:paraId="3CDF0D2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5408638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60DE8A5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Один ребёнок – водящий находится в стороне от всех детей. Играющие  идут по направлению к мышке, и говорят:</w:t>
      </w:r>
    </w:p>
    <w:p w14:paraId="546DAE6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ab/>
        <w:t>Огуречик, огуречик, </w:t>
      </w:r>
    </w:p>
    <w:p w14:paraId="0EC78E5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Не ходи на тот конечик.</w:t>
      </w:r>
    </w:p>
    <w:p w14:paraId="18AD586F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ab/>
        <w:t>Там мышка живёт,</w:t>
      </w:r>
    </w:p>
    <w:p w14:paraId="4D265B36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ab/>
        <w:t>Тебе хвостик отгрызёт.</w:t>
      </w:r>
    </w:p>
    <w:p w14:paraId="53860BFF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С окончанием слов дети разбегаются, водящий ловит.</w:t>
      </w:r>
    </w:p>
    <w:p w14:paraId="5887064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продолжается в течение 3-4минут.</w:t>
      </w:r>
    </w:p>
    <w:p w14:paraId="4F07FCE6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007DE51E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«Краски осени»</w:t>
      </w:r>
    </w:p>
    <w:p w14:paraId="78CB500A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ACA8CEA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«Найди свой листик»</w:t>
      </w:r>
    </w:p>
    <w:p w14:paraId="378CC6F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игры: 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учить детей быстро действовать по сигналу, ориентироваться в пространстве; развивать ловкость</w:t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2EBB043F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579EB608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обручи (красный и желтый), листочки разного цвета.</w:t>
      </w:r>
    </w:p>
    <w:p w14:paraId="7EBA463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 разных сторонах площадки воспитатель раскладывает  обручи красный, жёлтый. Детям предлагает взять листочки разного цвета. Одна группа детей становится вокруг обруча  красного цвета, другая – жёлтого.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обруч  своего цвета. </w:t>
      </w:r>
    </w:p>
    <w:p w14:paraId="4B25A39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2-3раза.</w:t>
      </w:r>
    </w:p>
    <w:p w14:paraId="7E01EDC9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 время второго повтора игры воспитатель меняет обручи местами.</w:t>
      </w:r>
    </w:p>
    <w:p w14:paraId="2B0C239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BBF37F2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«Солнышко и дождик»</w:t>
      </w:r>
    </w:p>
    <w:p w14:paraId="41D206B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упражнять в ходьбе и беге; развивать умение выполнять движения по сигналу взрослого и находить своё место на площадке.</w:t>
      </w:r>
    </w:p>
    <w:p w14:paraId="3157B4F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0CC5C9C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1AD9FE81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Дети сидят на стульчиках или на скамейках. Взрослый смотрит в окно и говорит : «Какая хорошая погода! Идите гулять!» Дети встают и идут в любом направлении. «Дождь пошёл, - говорит взрослый, - бегите домой!» Дети бегут к стульчикам и занимают свои места.</w:t>
      </w:r>
    </w:p>
    <w:p w14:paraId="38056B56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Взрослый приговаривает: «Кап- кап- кап» и стучит пальчиком, о какой –нибудь предмет, изображая, как дождь бьёт по крыше. Постепенно дождь утихает, и снова детям говорят: «Идите гулять! Дождь перестал».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2F39F3A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3 – 4 раза.</w:t>
      </w:r>
    </w:p>
    <w:p w14:paraId="17305DDF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после сигнала «Дождик!», дети приседают и закрывают голову руками – «спрятались от дождика». Во время прогулки дети могут собирать  осенние листочки, грибочки.</w:t>
      </w:r>
    </w:p>
    <w:p w14:paraId="358DF9C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Ходьбу можно заменить пляской.</w:t>
      </w:r>
    </w:p>
    <w:p w14:paraId="22B3D887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68868457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«Животный мир»</w:t>
      </w:r>
    </w:p>
    <w:p w14:paraId="0B8FDA8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8BEDCC9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«Птички летите ко мне»</w:t>
      </w:r>
    </w:p>
    <w:p w14:paraId="3D28D4E6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упражнять в беге в  прямом  направлению; развивать у детей умение выполнять движения по сигналу, двигаться не наталкиваясь друг на друга.</w:t>
      </w:r>
    </w:p>
    <w:p w14:paraId="627C592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57748EE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2D9AD8B6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Дети сидят на стульях. Педагог отходит на противоположную сторону площадки или комнаты и говорит: «Птички летите ко мне». Дети бегут к нему. Педагог приветливо их встречает, широко раскрыв руки.</w:t>
      </w:r>
    </w:p>
    <w:p w14:paraId="287878B6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Когда все дети соберутся возле него, он переходит или перебегает на другую сторону площадки и говорит снова: «Птички летите ко мне».</w:t>
      </w:r>
    </w:p>
    <w:p w14:paraId="30BBB99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Так повторяется  3- 4 раза.</w:t>
      </w:r>
    </w:p>
    <w:p w14:paraId="2CCC40D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На слова педагога «Птички летите все домой» дети садятся на стулья и отдыхают.</w:t>
      </w:r>
    </w:p>
    <w:p w14:paraId="32DFF6D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Продолжительность игры 4 – 6 минут.</w:t>
      </w:r>
    </w:p>
    <w:p w14:paraId="550D1FD8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 время «перелета» дети – птички, выполняют имитационные движения, машут руками – крылышками, приседают и «клюют зернышки».</w:t>
      </w:r>
    </w:p>
    <w:p w14:paraId="738B92D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C8CEEC3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«Кот и мыши»</w:t>
      </w:r>
    </w:p>
    <w:p w14:paraId="55B0929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у детей умение выполнять движение по сигналу. Упражнять в беге в разных направлениях.</w:t>
      </w:r>
    </w:p>
    <w:p w14:paraId="71F3BBCF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2E78ED0F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 или игрушка кошки.</w:t>
      </w:r>
    </w:p>
    <w:p w14:paraId="702B31D6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– «мыши» сидят в норках (на стульях вдоль стены). В одном из углов площадки сидит «кошка» - воспитатель. Кошка засыпает, и мыши разбегаются по залу. Кошка просыпается, мяукает, начинает ловить мышей, которые бегут в норки и занимают свои места. Когда все мыши вернуться в норки, кошка еще раз проходит по залу, затем возвращается на свое место и засыпает.</w:t>
      </w:r>
    </w:p>
    <w:p w14:paraId="4423D35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2-3 раза.</w:t>
      </w:r>
    </w:p>
    <w:p w14:paraId="2D6F2FA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 время игры дети выполняют имитационные движения – «пищат» как мышки, «роют» норку, «грызут» крошки.</w:t>
      </w:r>
    </w:p>
    <w:p w14:paraId="1D8325D5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4B4F16E6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«Я – человек»</w:t>
      </w:r>
    </w:p>
    <w:p w14:paraId="342E4A1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EDC908B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«Догони скорее»</w:t>
      </w:r>
    </w:p>
    <w:p w14:paraId="1EA215F1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учить детей быстро действовать по сигналу, ориентироваться в пространстве; развивать ловкость в беге в прямом направлении.</w:t>
      </w:r>
    </w:p>
    <w:p w14:paraId="4B30725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1C9EC7B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125FE6F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игры: 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14:paraId="042B2E8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3-4раза.</w:t>
      </w:r>
    </w:p>
    <w:p w14:paraId="07A594E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изменить способ передвижения (прыгают, подпрыгивают).</w:t>
      </w:r>
    </w:p>
    <w:p w14:paraId="764DB51C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1E29DB8D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«Все захлопали в ладоши»</w:t>
      </w:r>
    </w:p>
    <w:p w14:paraId="46D864B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игры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: развивать умениесочетать свои действия с текстом.</w:t>
      </w:r>
    </w:p>
    <w:p w14:paraId="769DD9E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малой подвижности с бегом.</w:t>
      </w:r>
    </w:p>
    <w:p w14:paraId="20BCC5E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0500690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стоят в кругу, взрослый в центре. Дети повторяют движения за взрослым.</w:t>
      </w:r>
    </w:p>
    <w:p w14:paraId="7BC95FD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Все захлопали в ладошки</w:t>
      </w:r>
    </w:p>
    <w:p w14:paraId="776FC84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Дружно веселее.(хлопают в ладоши)</w:t>
      </w:r>
    </w:p>
    <w:p w14:paraId="1664072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Застучали наши ножки</w:t>
      </w:r>
    </w:p>
    <w:p w14:paraId="1673C45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Громче и быстрее.                                       (топают ногами)</w:t>
      </w:r>
    </w:p>
    <w:p w14:paraId="723F9DD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 коленочкам ударим,                              (хлопают по коленям)</w:t>
      </w:r>
    </w:p>
    <w:p w14:paraId="0D96F3F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Тише, тише, тише.</w:t>
      </w:r>
    </w:p>
    <w:p w14:paraId="731ACAE8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65E7279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Ручки, ручки поднимаем                             (медленно поднимают руки вверх)</w:t>
      </w:r>
    </w:p>
    <w:p w14:paraId="6FE752E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Выше, выше, выше…</w:t>
      </w:r>
    </w:p>
    <w:p w14:paraId="1865445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Завертелись наши ручки,                             (поворачивают кисти рук то вправо, </w:t>
      </w:r>
    </w:p>
    <w:p w14:paraId="7FFB62F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то влево)</w:t>
      </w:r>
    </w:p>
    <w:p w14:paraId="6A119C9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Снова опустились.                                         (опускают руки)</w:t>
      </w:r>
    </w:p>
    <w:p w14:paraId="40B21411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Покружились, покружились</w:t>
      </w:r>
    </w:p>
    <w:p w14:paraId="0AB8B2A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 остановились.</w:t>
      </w:r>
    </w:p>
    <w:p w14:paraId="6AA9BE40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Продолжительность игры 5мин.</w:t>
      </w:r>
    </w:p>
    <w:p w14:paraId="0CF48F7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вместе с воспитателем проговаривают стихотворение.</w:t>
      </w:r>
    </w:p>
    <w:p w14:paraId="1D2FB500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4A3F7766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«Народная культура  и традиции»</w:t>
      </w:r>
    </w:p>
    <w:p w14:paraId="7FD458F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0653467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«Затейники»</w:t>
      </w:r>
    </w:p>
    <w:p w14:paraId="159809E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способности к подражанию.</w:t>
      </w:r>
    </w:p>
    <w:p w14:paraId="04C04BB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средней подвижности с подражательными движениями.</w:t>
      </w:r>
    </w:p>
    <w:p w14:paraId="6024934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7633CE2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Воспитатель встаёт в центр круга, который образовали дети. Дети идут по кругу и произносят слова:</w:t>
      </w:r>
    </w:p>
    <w:p w14:paraId="3C79B96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Ровным кругом друг за другом </w:t>
      </w:r>
    </w:p>
    <w:p w14:paraId="24CAF75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Мы идём за шагом шаг.</w:t>
      </w:r>
    </w:p>
    <w:p w14:paraId="197FAAA9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Стой на месте, дружно вместе</w:t>
      </w:r>
    </w:p>
    <w:p w14:paraId="51C2D801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Сделаем вот так…</w:t>
      </w:r>
    </w:p>
    <w:p w14:paraId="3AE58A8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 изображает любое движение, дети должны повторять за ним. Продолжительность игры 3минуты.</w:t>
      </w:r>
    </w:p>
    <w:p w14:paraId="130174E1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роль затейника выполняет ребенок.</w:t>
      </w:r>
    </w:p>
    <w:p w14:paraId="39EDA8E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D75F64B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«Карусели»</w:t>
      </w:r>
    </w:p>
    <w:p w14:paraId="61767A8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развивать у детей равновесие в движении, навык бега, повышать эмоциональный тонус.</w:t>
      </w:r>
    </w:p>
    <w:p w14:paraId="1948753A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ходьбой и бегом.</w:t>
      </w:r>
    </w:p>
    <w:p w14:paraId="0BC5EB2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обруч с ленточками.</w:t>
      </w:r>
    </w:p>
    <w:p w14:paraId="42DB93D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14:paraId="7CC3299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Еле-еле, еле-еле завертелись карусели,</w:t>
      </w:r>
    </w:p>
    <w:p w14:paraId="661F968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А потом, а потом всё бегом, бегом, бегом!</w:t>
      </w:r>
    </w:p>
    <w:p w14:paraId="64DF22B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Тише, тише, не бегите, карусель остановите,</w:t>
      </w:r>
    </w:p>
    <w:p w14:paraId="5F44C17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 и два, раз и два, вот и кончилась игра!</w:t>
      </w:r>
    </w:p>
    <w:p w14:paraId="6BBEE86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останавливаются.</w:t>
      </w:r>
    </w:p>
    <w:p w14:paraId="15E62F5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несколько раз.</w:t>
      </w:r>
    </w:p>
    <w:p w14:paraId="3AB26BA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Продолжительность игры 3-5мин.</w:t>
      </w:r>
    </w:p>
    <w:p w14:paraId="69D9B49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добавить подскоки или прыжки.</w:t>
      </w:r>
    </w:p>
    <w:p w14:paraId="5FF228DF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6816E44D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«Наш быт»</w:t>
      </w:r>
    </w:p>
    <w:p w14:paraId="5141506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1B5CDD1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«Весёлая пляска»</w:t>
      </w:r>
    </w:p>
    <w:p w14:paraId="46A59B5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координацию движений; доставить детям радостное настроение от танца под музыку.</w:t>
      </w:r>
    </w:p>
    <w:p w14:paraId="5A44952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танцевальными движениями.</w:t>
      </w:r>
    </w:p>
    <w:p w14:paraId="141B808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7E1F19E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пляшут произвольно под музыку.</w:t>
      </w:r>
    </w:p>
    <w:p w14:paraId="0A30AE3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Продолжительность игры 5минут.</w:t>
      </w:r>
    </w:p>
    <w:p w14:paraId="0898805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 меняет музыкальные фрагменты и дети выполняют танцевальные движения в соответствии с музыкой, ее темпом и мелодичностью. </w:t>
      </w:r>
    </w:p>
    <w:p w14:paraId="5D7FABC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5EE7B11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«Лохматый пёс»</w:t>
      </w:r>
    </w:p>
    <w:p w14:paraId="28F3F95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учить детей двигаться в соответствии с текстом, быстро менять направление движения, бегать, стараясь не попадаться ловишке,  и не толкаясь.</w:t>
      </w:r>
    </w:p>
    <w:p w14:paraId="32B25BD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7F7A5F5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 или игрушка собаки.</w:t>
      </w:r>
    </w:p>
    <w:p w14:paraId="14A929D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14:paraId="38B7A3E1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Вот лежит лохматый пёс,</w:t>
      </w:r>
    </w:p>
    <w:p w14:paraId="7816C919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 лапы свой уткнувши нос,</w:t>
      </w:r>
    </w:p>
    <w:p w14:paraId="1D2DC689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Тихо, смирно он лежит,</w:t>
      </w:r>
    </w:p>
    <w:p w14:paraId="00263264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 то дремлет, не то спит.</w:t>
      </w:r>
    </w:p>
    <w:p w14:paraId="5467D7C8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Подойдём к нему, разбудим</w:t>
      </w:r>
    </w:p>
    <w:p w14:paraId="2ECDE901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 посмотрим: «Что-то будет?»</w:t>
      </w:r>
    </w:p>
    <w:p w14:paraId="2C7088F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14:paraId="7442DE51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2-3 раза.</w:t>
      </w:r>
    </w:p>
    <w:p w14:paraId="4457B5E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вместе с воспитателем проговаривают стихотворение.</w:t>
      </w:r>
    </w:p>
    <w:p w14:paraId="73EAF92C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1865F00B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«Дружба»</w:t>
      </w:r>
    </w:p>
    <w:p w14:paraId="19B68E9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B882FD7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«Не забегай в круг»</w:t>
      </w:r>
    </w:p>
    <w:p w14:paraId="029FF27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развивать ловкость, быстроту, умение не набегать на других детей.</w:t>
      </w:r>
    </w:p>
    <w:p w14:paraId="4D24C0C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16036E9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1CB5F2A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земле чертят большой круг (диаметр 2-3м). Дети становятся за линией круга, а взрослый становится в центр круга. Дети перебегают на другую сторону, забегая в круг, но быстро стараясь выбежать из него. Взрослый ловит тех, кто не успел выбежать из круга.</w:t>
      </w:r>
    </w:p>
    <w:p w14:paraId="0B2B47D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2-3раза.</w:t>
      </w:r>
    </w:p>
    <w:p w14:paraId="1670B68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можно передвигаться прыжками или подскоками.</w:t>
      </w:r>
    </w:p>
    <w:p w14:paraId="7D178A0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B16E35F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«Найди, где спрятано?»</w:t>
      </w:r>
    </w:p>
    <w:p w14:paraId="081D693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у детей зрительную память, внимание.</w:t>
      </w:r>
    </w:p>
    <w:p w14:paraId="6B5B05B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малой подвижности.</w:t>
      </w:r>
    </w:p>
    <w:p w14:paraId="1DF69B3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игрушки или спортивные предметы.</w:t>
      </w:r>
    </w:p>
    <w:p w14:paraId="18AE4CB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сидят на стульях, на полу, по одной линии. Воспитатель кладет в центре круга три – пять предметов и предлагает их запомнить. Затем играющие встают и поворачиваются спиной к центру или к стене и закрывают глаза. Воспитатель прячет один предмет, лежащий в центре круга, и говорит «Посмотрите». Дети открывают глаза, поворачиваются лицом к центу и вспоминают, какого предмета нет. Воспитатель подходит к детям и каждый из них на ухо говорит ему, что спрятано. Когда большинство детей даст правильный ответ, воспитатель громко называет спрятанный предмет. После этого игра возобновляется.</w:t>
      </w:r>
    </w:p>
    <w:p w14:paraId="71C14B3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2-3 раза.</w:t>
      </w:r>
    </w:p>
    <w:p w14:paraId="1F6E5A50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678B7BDD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«Транспорт»</w:t>
      </w:r>
    </w:p>
    <w:p w14:paraId="6D1BAE1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9F29C45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«Цветные автомобили»</w:t>
      </w:r>
    </w:p>
    <w:p w14:paraId="4B61DCE8" w14:textId="77777777" w:rsidR="00046A99" w:rsidRPr="00046A99" w:rsidRDefault="00046A99" w:rsidP="00046A99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у детей внимание, умение различать цвета и действовать по зрительному сигналу; упражнять детей в ходьбе и беге.</w:t>
      </w:r>
    </w:p>
    <w:p w14:paraId="046481F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1EDA4708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цветные круги и флажки.</w:t>
      </w:r>
    </w:p>
    <w:p w14:paraId="36E3CC2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По краям площадки располагаются дети с цветными кружками в руках - это рули. Воспитатель в центре с цветными флажками. Он поднимает флажок какого-нибудь цвета. Дети, имеющие кружок такого же цвета, бегают по площадке в любом направлении, гудят, поворачивая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 Игра повторяется 2-3 раза.</w:t>
      </w:r>
    </w:p>
    <w:p w14:paraId="5C1B001A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Усложнение игры:</w:t>
      </w:r>
    </w:p>
    <w:p w14:paraId="12DFD7CA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1)Зрительный сигнал дополняется словесным.</w:t>
      </w:r>
    </w:p>
    <w:p w14:paraId="30661AE7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5822E470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«Поезд»</w:t>
      </w:r>
    </w:p>
    <w:p w14:paraId="4DA2725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у детей умение выполнять движения по звуковому сигналу, закреплять навык построения в колонну. Упражнять в ходьбе, беге друг за другом.</w:t>
      </w:r>
    </w:p>
    <w:p w14:paraId="6C08F1F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 и имитационными движениями.</w:t>
      </w:r>
    </w:p>
    <w:p w14:paraId="2E371DFF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138678F6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Дети строятся в колонну по одной стороне площадки. Первый – паровоз, остальные вагоны. Воспитатель дает гудок, дети начинают двигаться вперед (без сцепления). Вначале медленно,затем – быстрее, постепенно переходя на бег, произносят «Чу – чу – чу!». «Поезд подъезжает к станции» - говорит воспитатель. Дети постепенно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замедляют темп и останавливаются. Воспитатель вновь дает гудок, движения поезда возобновляется.</w:t>
      </w:r>
    </w:p>
    <w:p w14:paraId="28DB271F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Продолжительность игры 5мин.</w:t>
      </w:r>
    </w:p>
    <w:p w14:paraId="7A789B1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Возможны и другие варианты игры «Поезд».</w:t>
      </w:r>
    </w:p>
    <w:p w14:paraId="7FE392F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1. Паровоз объезжает препятствия – дети продвигаются змейкой между стульями, кубами.</w:t>
      </w:r>
    </w:p>
    <w:p w14:paraId="588A934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2. Паровоз едет через туннель – дети пролезают под дугами.</w:t>
      </w:r>
    </w:p>
    <w:p w14:paraId="5741F55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3. Воспитатель регулирует движение паровоза с помощью светофора: поднимает красный флажок - дети должны остановиться; желтый — идти; зеленый — бежать.</w:t>
      </w:r>
    </w:p>
    <w:p w14:paraId="186F15C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Целесообразно ввести в игру разнообразные движения детей на «станции».</w:t>
      </w:r>
    </w:p>
    <w:p w14:paraId="78A34C1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1. Дети изображают, как они собирают грибы, ягоды, срывают дикие яблоки, переступают через колючие кусты (ходьба широким шагом), идут по кочкам (приставной шаг) и т.д.</w:t>
      </w:r>
    </w:p>
    <w:p w14:paraId="2BAAA4D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2. Дети имитируют повадки обитателей леса: медведя (ходьба на внешней стороне стопы, руки, чуть согнутые в локтях, перед собой), лисы (ходьба на носках), оленя (ходьба с высоким подниманием колен, руки скрещены над головой), зайца (прыжки с продвижением вперед), бабочки (бег с плавными движениями рук).</w:t>
      </w:r>
    </w:p>
    <w:p w14:paraId="4C826C19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3. На поезде дети могут приехать в зоопарк - изображают тигра (ходьба с движением рук перед собой), крокодила (ходьба с соединением прямых рук перед собой), жирафа (ходьба на коленях, руки в замок за спиной), слона (ходьба с опорой на кисти и стопы), и т.д.; </w:t>
      </w:r>
    </w:p>
    <w:p w14:paraId="4279EA6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4. Дети двигаются под текст стихотворения Т. Волгиной «Паровозик».</w:t>
      </w:r>
    </w:p>
    <w:p w14:paraId="5A232E4A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Чух-чух! Чух-чух!</w:t>
      </w:r>
    </w:p>
    <w:p w14:paraId="12B3ACCB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Мчится поезд во весь дух.</w:t>
      </w:r>
    </w:p>
    <w:p w14:paraId="11F8AE68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Чух-чух! Чух-чух!</w:t>
      </w:r>
    </w:p>
    <w:p w14:paraId="0C478A4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У-у-у-у-у!</w:t>
      </w:r>
    </w:p>
    <w:p w14:paraId="2F9065A4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Я пыхчу, пыхчу, пыхчу,</w:t>
      </w:r>
    </w:p>
    <w:p w14:paraId="5197FF9F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Сто вагонов я тащу. </w:t>
      </w:r>
    </w:p>
    <w:p w14:paraId="4F3655B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У-у-у-у-у!</w:t>
      </w:r>
    </w:p>
    <w:p w14:paraId="72826CD2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(Увеличивается скорость движения.)</w:t>
      </w:r>
    </w:p>
    <w:p w14:paraId="1095A85B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Паровоз, паровоз! Что в подарок нам привез?</w:t>
      </w:r>
    </w:p>
    <w:p w14:paraId="58686C7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Зверушек. Зайчиков </w:t>
      </w:r>
    </w:p>
    <w:p w14:paraId="39162763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(дети останавливаются и выполняют имитационные движения).</w:t>
      </w:r>
    </w:p>
    <w:p w14:paraId="21F1DB1B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Загудел паровоз и вагончики повез:</w:t>
      </w:r>
    </w:p>
    <w:p w14:paraId="566F61FD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Чух-чу! Чух-чу!Далеко укачу</w:t>
      </w:r>
    </w:p>
    <w:p w14:paraId="0A0F162F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(дети садятся в паровоз).</w:t>
      </w:r>
    </w:p>
    <w:p w14:paraId="7FD2B26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(Паровоз привозит лягушат, медвежат и т.д. Дети имитируют их движения).</w:t>
      </w:r>
    </w:p>
    <w:p w14:paraId="5114305A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0E8FD96B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«Здоровей-ка»</w:t>
      </w:r>
    </w:p>
    <w:p w14:paraId="3F94A6D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4D1CFE3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«Брось и догони»</w:t>
      </w:r>
    </w:p>
    <w:p w14:paraId="4021176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умение самостоятельно выбирать и изменять направление движения, уступать друг другу дорогу</w:t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508A8488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6D0B3A4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корзина с мячами разного размера.</w:t>
      </w:r>
    </w:p>
    <w:p w14:paraId="62C6E28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Детям предлагают  корзину с большими мячами и маленькими. Взрослый высыпает из корзин мячи и просит принести большой мяч, можно приносить только один мяч. Дети стараются принести больше мячей. Затем предлагается принести все маленькие. Можно брать также только по одному мячу.</w:t>
      </w:r>
    </w:p>
    <w:p w14:paraId="02EDF658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2-3раза.</w:t>
      </w:r>
    </w:p>
    <w:p w14:paraId="7E104D81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мальчикам можно брать только маленькие мяча, а девочкам – большие. Если мячи двух цветов, то мальчики берут – красные мячи, девочки – синие и наоборот.</w:t>
      </w:r>
    </w:p>
    <w:p w14:paraId="527A4F44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393FC8C8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«Подпрыгни выше»</w:t>
      </w:r>
    </w:p>
    <w:p w14:paraId="5F067BC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упражнять детей в подпрыгивании вверх; развивать умение сильно отталкиваться, выполняя прыжок.</w:t>
      </w:r>
    </w:p>
    <w:p w14:paraId="16C7099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средней подвижности с прыжками.</w:t>
      </w:r>
    </w:p>
    <w:p w14:paraId="6CC885BA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ленточка.</w:t>
      </w:r>
    </w:p>
    <w:p w14:paraId="63BF2B87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Взрослый держит в руках ленточку. Он подзывает к себе детей и предлагает им подпрыгнуть так, чтобы коснуться ленточки рукой - сначала правой, затем левой. Высоту ленточки регулировать в зависимости от роста и физических возможностей ребёнка.</w:t>
      </w:r>
    </w:p>
    <w:p w14:paraId="37F5B6B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2-3раза.</w:t>
      </w:r>
    </w:p>
    <w:p w14:paraId="686FF1D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менять высоту подъема ленточки.</w:t>
      </w:r>
    </w:p>
    <w:p w14:paraId="299E5B2B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3B1C36B8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«Кто как готовится к зиме»</w:t>
      </w:r>
    </w:p>
    <w:p w14:paraId="446C103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0B763AE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«Зайка беленький сидит»</w:t>
      </w:r>
    </w:p>
    <w:p w14:paraId="1677BF3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14:paraId="0AEE5807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средней подвижности с подражательными движениями.</w:t>
      </w:r>
    </w:p>
    <w:p w14:paraId="74B3BD6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2E74F03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14:paraId="57314D0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Зайка беленький сидит                          </w:t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Дети шевелят кистями</w:t>
      </w:r>
    </w:p>
    <w:p w14:paraId="1964922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 ушами шевелит.                                 </w:t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рук, подняв их к голове,</w:t>
      </w:r>
    </w:p>
    <w:p w14:paraId="4246E99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Вот так, вот так</w:t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имитируя заячьи уши.</w:t>
      </w:r>
    </w:p>
    <w:p w14:paraId="357CD58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Он ушами шевелит.</w:t>
      </w:r>
    </w:p>
    <w:p w14:paraId="1119277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Зайке холодно сидеть,                           </w:t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Хлопают в ладоши.</w:t>
      </w:r>
    </w:p>
    <w:p w14:paraId="0D0BBE4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Надо лапочки погреть</w:t>
      </w:r>
    </w:p>
    <w:p w14:paraId="168F463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Хлоп, хлоп, хлоп, хлоп,</w:t>
      </w:r>
    </w:p>
    <w:p w14:paraId="1184999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Надо лапочки погреть.</w:t>
      </w:r>
    </w:p>
    <w:p w14:paraId="270452B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Зайке холодно стоять,                           </w:t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Подпрыгивают на обеих</w:t>
      </w:r>
    </w:p>
    <w:p w14:paraId="6BE6777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Надо зайке поскакать.</w:t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ногах на месте.</w:t>
      </w:r>
    </w:p>
    <w:p w14:paraId="0383196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Скок-скок, скок-скок,</w:t>
      </w:r>
    </w:p>
    <w:p w14:paraId="57717AC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Надо зайке поскакать.</w:t>
      </w:r>
    </w:p>
    <w:p w14:paraId="377FE44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(Название игрушки)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зайку испугал,      </w:t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Конкретно указывается,</w:t>
      </w:r>
    </w:p>
    <w:p w14:paraId="40657CA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кто испугал зайку</w:t>
      </w:r>
    </w:p>
    <w:p w14:paraId="106B7B4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Зайка прыг и ускакал.                           </w:t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Дети убегают на свои места.  </w:t>
      </w:r>
    </w:p>
    <w:p w14:paraId="0665AC50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2-3раза.</w:t>
      </w:r>
    </w:p>
    <w:p w14:paraId="0590382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вместе с воспитателем проговаривают текст стихотворения.</w:t>
      </w:r>
    </w:p>
    <w:p w14:paraId="08C707C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6818447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«Зима пришла»</w:t>
      </w:r>
    </w:p>
    <w:p w14:paraId="41BC79B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ловкость, находчивость, умение действовать по сигналу.</w:t>
      </w:r>
    </w:p>
    <w:p w14:paraId="7696978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0A410B4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7C59D9B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находятся на площадке. По сигналу взрослого они прячутся, присаживаясь на корточки за снежными валами, горкой или снеговиком. А взрослый говорит: «Сегодня тепло, светит солнышко, идите гулять!» - и малыши должны выйти из укрытия и разбежаться по площадке.</w:t>
      </w:r>
    </w:p>
    <w:p w14:paraId="1E02FDA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Потом взрослый говорит: «Зима пришла, холодно! Скорее домой» - и все дети бегут обратно за укрытия.</w:t>
      </w:r>
    </w:p>
    <w:p w14:paraId="73CAC3C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Игра повторяется 3-4раза.</w:t>
      </w:r>
    </w:p>
    <w:p w14:paraId="44C521F3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59B448E8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«Здравствуй зимушка-зима»</w:t>
      </w:r>
    </w:p>
    <w:p w14:paraId="745DE01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06BD80F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«Берегись, заморожу»</w:t>
      </w:r>
    </w:p>
    <w:p w14:paraId="544C865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ловкость, внимание, координацию движений.</w:t>
      </w:r>
    </w:p>
    <w:p w14:paraId="16CAE87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0143DDF1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23A6247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Все играющие собираются на одной стороне площадки, взрослый вместе с ними. «Убегайте, берегитесь, догоню и заморожу», говорит он. Дети бегут к противоположной стороне площадки, чтобы спрятаться в «домике».</w:t>
      </w:r>
    </w:p>
    <w:p w14:paraId="37D0DE3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3-4раза.</w:t>
      </w:r>
    </w:p>
    <w:p w14:paraId="62EAB1A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роль ловишки выполняет ребенок. Если игра проводится на улице, то убегая, можно пробежать по всей площадке между песочницей и малых форм.</w:t>
      </w:r>
    </w:p>
    <w:p w14:paraId="60AEFE08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34545DFC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«Зимний хоровод»</w:t>
      </w:r>
    </w:p>
    <w:p w14:paraId="23A667A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чувство ритма и умение ориентироваться в пространстве.</w:t>
      </w:r>
    </w:p>
    <w:p w14:paraId="41E3937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529C0FBF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4814E6F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Дети «Снежинки», взрослый «Снеговик».</w:t>
      </w:r>
    </w:p>
    <w:p w14:paraId="64EE07C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 сигналу дети начинают движение – сначала медленно, потом всё быстрее, в конце концов пускаются в бег. После того как играющие пробегут по кругу несколько раз, скажите им: «Ветер изменился, и снежинки полетели в другую сторону». Снежинки должны замедлить своё движение, потом остановиться, а затем начать движение в другом направлении: тоже сначала медленно, а потом всё быстрее и быстрее – до тех пор, пока не скажете: «Совсем стих ветер, и снежинки тихо падают на землю». Дети для начала просто замедляют своё движение, потом останавливаются и опускают руки.</w:t>
      </w:r>
    </w:p>
    <w:p w14:paraId="1AADE41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2-3 раза.</w:t>
      </w:r>
    </w:p>
    <w:p w14:paraId="1C133A8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 конце игры дети приседают и изображают снежный комочек или подходят к воспитателю и «слепляются» около него в большую снежинку.</w:t>
      </w:r>
    </w:p>
    <w:p w14:paraId="28B99C39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73AAF33F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«Город мастеров»</w:t>
      </w:r>
    </w:p>
    <w:p w14:paraId="0042AF1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9442BA0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«Найди своё место»</w:t>
      </w:r>
    </w:p>
    <w:p w14:paraId="674A4EE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игры: 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учить детей быстро действовать по сигналу, ориентироваться в пространстве; развивать ловкость.</w:t>
      </w:r>
    </w:p>
    <w:p w14:paraId="28C2ABFA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ходьбой и бегом.</w:t>
      </w:r>
    </w:p>
    <w:p w14:paraId="4F4C659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обручи, кегли красная, желтая, синяя.</w:t>
      </w:r>
    </w:p>
    <w:p w14:paraId="40E3496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повторяется.</w:t>
      </w:r>
    </w:p>
    <w:p w14:paraId="6A839037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Продолжительность игры 3-5миут.</w:t>
      </w:r>
    </w:p>
    <w:p w14:paraId="544076B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 время движения детей, воспитатель меняет кегли местами.</w:t>
      </w:r>
    </w:p>
    <w:p w14:paraId="4817BB3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1766AFF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«Праздничный торт».</w:t>
      </w:r>
    </w:p>
    <w:p w14:paraId="46F3AB0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развитие воображения детей, внимательности, умения действовать в коллективе. Доставить детям радость.</w:t>
      </w:r>
    </w:p>
    <w:p w14:paraId="0CF5F99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малой подвижности.</w:t>
      </w:r>
    </w:p>
    <w:p w14:paraId="53744CC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лопаточки для снега.</w:t>
      </w:r>
    </w:p>
    <w:p w14:paraId="2FB32A7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Уплотняя снег, лопаточкой и придавая ему необходимую форму, дети изготавливают большой праздничный торт, квадратный, круглый или другой формы, украшают его цветными льдинками.</w:t>
      </w:r>
    </w:p>
    <w:p w14:paraId="0771EB5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проводится в течение 5мин.</w:t>
      </w:r>
    </w:p>
    <w:p w14:paraId="385DE14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после того как дети слепили торт, спеть «Каравай» любой игрушке.</w:t>
      </w:r>
    </w:p>
    <w:p w14:paraId="0497A8D3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49346631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«Новогодний калейдоскоп»</w:t>
      </w:r>
    </w:p>
    <w:p w14:paraId="7A4140D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461462F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«Подарки»</w:t>
      </w:r>
    </w:p>
    <w:p w14:paraId="12CE370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у детей ритмичность движений и умение согласовывать их со словами; упражнять в беге, высоко поднимая колени, кружении на месте.</w:t>
      </w:r>
    </w:p>
    <w:p w14:paraId="0C225CC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ходьбой, прыжками, кружением.</w:t>
      </w:r>
    </w:p>
    <w:p w14:paraId="1D4E8947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68F51EB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Взявшись за руки, дети образуют круг. Играющие идут по кругу, и говорят: </w:t>
      </w:r>
    </w:p>
    <w:p w14:paraId="1EA9307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ab/>
        <w:t>Принесли мы всем подарки,</w:t>
      </w:r>
    </w:p>
    <w:p w14:paraId="5BB55671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ab/>
        <w:t>Кто захочет, тот возьмёт – </w:t>
      </w:r>
    </w:p>
    <w:p w14:paraId="56C207A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ab/>
        <w:t>Вот вам кукла с лентой яркой,</w:t>
      </w:r>
    </w:p>
    <w:p w14:paraId="6CABE93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ab/>
        <w:t>Конь, волчок и самолёт.</w:t>
      </w:r>
    </w:p>
    <w:p w14:paraId="1A1E6CC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С окончанием слов останавливаются, воспитатель называет, какой из перечисленных подарков он хочет получить. Если назовёт коня, дети скачут, если куклу – пляшут, если волчок – кружатся. Дети выполняют движения, </w:t>
      </w:r>
    </w:p>
    <w:p w14:paraId="1C40A02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проговаривая следующие слова:</w:t>
      </w:r>
    </w:p>
    <w:p w14:paraId="764CF46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ab/>
        <w:t>Скачет конь наш чок,чок,чок,</w:t>
      </w:r>
    </w:p>
    <w:p w14:paraId="0148CD0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ab/>
        <w:t>Слышен топот быстрых ног.</w:t>
      </w:r>
    </w:p>
    <w:p w14:paraId="60EEC65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ab/>
        <w:t>Кукла, кукла, попляши,</w:t>
      </w:r>
    </w:p>
    <w:p w14:paraId="433B929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ab/>
        <w:t>Красной лентой помаши.</w:t>
      </w:r>
    </w:p>
    <w:p w14:paraId="5F732C0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Вот как кружится волчок,</w:t>
      </w:r>
    </w:p>
    <w:p w14:paraId="606DEB5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ab/>
        <w:t>Прожужжал и на пол лёг.</w:t>
      </w:r>
    </w:p>
    <w:p w14:paraId="73E9D1F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Самолёт летит, летит,</w:t>
      </w:r>
    </w:p>
    <w:p w14:paraId="6C29433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Лётчик смелый в нём сидит.</w:t>
      </w:r>
    </w:p>
    <w:p w14:paraId="0604049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Стоящий ребёнок в кругу, выбирает нового ведущего и игра повторяется.</w:t>
      </w:r>
    </w:p>
    <w:p w14:paraId="6330376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2-3раза.</w:t>
      </w:r>
    </w:p>
    <w:p w14:paraId="4BCAF0A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роль ведущего выполняет ребенок.</w:t>
      </w:r>
    </w:p>
    <w:p w14:paraId="437FA012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122CA51D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5C70374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«Рождественские развлечения»</w:t>
      </w:r>
    </w:p>
    <w:p w14:paraId="4EDC62A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7C0FDD3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«Зайка беленький сидит»</w:t>
      </w:r>
    </w:p>
    <w:p w14:paraId="41D6761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14:paraId="5B7D6D07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средней подвижности с имитационными движениями.</w:t>
      </w:r>
    </w:p>
    <w:p w14:paraId="75CC9E7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45E88E9A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14:paraId="05B3938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Зайка беленький сидит                          </w:t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Дети шевелят кистями</w:t>
      </w:r>
    </w:p>
    <w:p w14:paraId="552F2C8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И ушами шевелит.                                 </w:t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рук, подняв их к голове,</w:t>
      </w:r>
    </w:p>
    <w:p w14:paraId="0DCC47B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Вот так, вот так</w:t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имитируя заячьи уши.</w:t>
      </w:r>
    </w:p>
    <w:p w14:paraId="70E8A11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Он ушами шевелит.</w:t>
      </w:r>
    </w:p>
    <w:p w14:paraId="27797049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Зайке холодно сидеть,                           </w:t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Хлопают в ладоши.</w:t>
      </w:r>
    </w:p>
    <w:p w14:paraId="78D5748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Надо лапочки погреть</w:t>
      </w:r>
    </w:p>
    <w:p w14:paraId="2FE3B72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Хлоп, хлоп, хлоп, хлоп,</w:t>
      </w:r>
    </w:p>
    <w:p w14:paraId="4DF747A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Надо лапочки погреть.</w:t>
      </w:r>
    </w:p>
    <w:p w14:paraId="22840F9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Зайке холодно стоять,                           </w:t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Подпрыгивают на обеих</w:t>
      </w:r>
    </w:p>
    <w:p w14:paraId="3F56990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Надо зайке поскакать.</w:t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ногах на месте.</w:t>
      </w:r>
    </w:p>
    <w:p w14:paraId="78396979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Скок-скок, скок-скок,</w:t>
      </w:r>
    </w:p>
    <w:p w14:paraId="4D902F2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Надо зайке поскакать.</w:t>
      </w:r>
    </w:p>
    <w:p w14:paraId="2F6EEB0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(Название игрушки)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зайку испугал,      </w:t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Конкретно указывается,</w:t>
      </w:r>
    </w:p>
    <w:p w14:paraId="4D3B33E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кто испугал зайку</w:t>
      </w:r>
    </w:p>
    <w:p w14:paraId="7343D06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Зайка прыг и ускакал.                           </w:t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Дети убегают на свои места.  </w:t>
      </w:r>
    </w:p>
    <w:p w14:paraId="0B9F004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Продолжительность игры 3минуты.</w:t>
      </w:r>
    </w:p>
    <w:p w14:paraId="6DDB274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проговаривают текст стихотворения и одновременно выполняют движения.</w:t>
      </w:r>
    </w:p>
    <w:p w14:paraId="0B7E5CBC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09B843AF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«Снежинки и ветер».</w:t>
      </w:r>
    </w:p>
    <w:p w14:paraId="7D094A91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14:paraId="687E8D2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средней подвижности с подражательными движениями.</w:t>
      </w:r>
    </w:p>
    <w:p w14:paraId="59F990A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562ED95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14:paraId="5E55B34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Педагог произносит слова:</w:t>
      </w:r>
    </w:p>
    <w:p w14:paraId="18CC8E1B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А сейчас я посмотрю:</w:t>
      </w:r>
    </w:p>
    <w:p w14:paraId="7A746252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Кто умеет веселиться,</w:t>
      </w:r>
    </w:p>
    <w:p w14:paraId="5DECCCB0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Кто мороза не боится.</w:t>
      </w:r>
    </w:p>
    <w:p w14:paraId="6075612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Педагог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14:paraId="121D714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3-4раза.</w:t>
      </w:r>
    </w:p>
    <w:p w14:paraId="0E90B081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ускорять или замедлять темп выполнения движений.</w:t>
      </w:r>
    </w:p>
    <w:p w14:paraId="5FCFFF4E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49824740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«В гостях у сказки»</w:t>
      </w:r>
    </w:p>
    <w:p w14:paraId="25F43C0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5AF3029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«Заинька попляши»</w:t>
      </w:r>
    </w:p>
    <w:p w14:paraId="4CD74C0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координацию движений, чувство ритма, привитие навыка выполнять команда.</w:t>
      </w:r>
    </w:p>
    <w:p w14:paraId="7A8D0FD8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подражательными движениями.</w:t>
      </w:r>
    </w:p>
    <w:p w14:paraId="10A5C71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42D4378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Взрослый встаёт перед детьми и просит выполнять движения, о которых он услышит в песенке.</w:t>
      </w:r>
    </w:p>
    <w:p w14:paraId="6263961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Заинька, поклонись, серенький, поклонись.</w:t>
      </w:r>
    </w:p>
    <w:p w14:paraId="21815B2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Вот так поклонись, вот так поклонись.</w:t>
      </w:r>
    </w:p>
    <w:p w14:paraId="7A92B17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(поклоны в разные стороны)</w:t>
      </w:r>
    </w:p>
    <w:p w14:paraId="68B0362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Заинька, повернись, серенький, повернись.</w:t>
      </w:r>
    </w:p>
    <w:p w14:paraId="4B1AF22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(поворот направо, руки на поясе)</w:t>
      </w:r>
    </w:p>
    <w:p w14:paraId="63C89689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Вот так повернись, вот так повернись.</w:t>
      </w:r>
    </w:p>
    <w:p w14:paraId="2143F3D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(поворот налево, руки на поясе)</w:t>
      </w:r>
    </w:p>
    <w:p w14:paraId="46EE526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Заинька, топни ножкой, серенький, топни ножкой.</w:t>
      </w:r>
    </w:p>
    <w:p w14:paraId="3FDCF8D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(топанье правой ножкой)</w:t>
      </w:r>
    </w:p>
    <w:p w14:paraId="1B43106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Вот так, топни ножкой, вот так, топни ножкой.</w:t>
      </w:r>
    </w:p>
    <w:p w14:paraId="76D8C6A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(топанье  левой ножкой).</w:t>
      </w:r>
    </w:p>
    <w:p w14:paraId="754B192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3-4раза.</w:t>
      </w:r>
    </w:p>
    <w:p w14:paraId="5D11482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B0B0A83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«Огуречик, огуречик»</w:t>
      </w:r>
    </w:p>
    <w:p w14:paraId="719F42D1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упражнять в беге врассыпную, не наталкиваясь друг на друга, увертываясь от водящего; развивать быстроту, выносливость.</w:t>
      </w:r>
    </w:p>
    <w:p w14:paraId="05D33641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12D5058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1140C796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 – водящий находится в стороне от всех детей. Играющие ритмично приседают и говорят:</w:t>
      </w:r>
    </w:p>
    <w:p w14:paraId="7D356EE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ab/>
        <w:t>Огуречик, огуречик, </w:t>
      </w:r>
    </w:p>
    <w:p w14:paraId="05ED651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Не ходи на тот конечик.</w:t>
      </w:r>
    </w:p>
    <w:p w14:paraId="7F4C323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ab/>
        <w:t>Там мышка живёт,</w:t>
      </w:r>
    </w:p>
    <w:p w14:paraId="29305D46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ab/>
        <w:t>Тебе хвостик отгрызёт.</w:t>
      </w:r>
    </w:p>
    <w:p w14:paraId="3F771DDF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С окончанием слов дети разбегаются, воспитатель их ловит.</w:t>
      </w:r>
    </w:p>
    <w:p w14:paraId="57C1CCE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3-4раза.</w:t>
      </w:r>
    </w:p>
    <w:p w14:paraId="40DD978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роль ведущего выполняет ребенок.</w:t>
      </w:r>
    </w:p>
    <w:p w14:paraId="100BBE76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2D967E39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«Этикет»</w:t>
      </w:r>
    </w:p>
    <w:p w14:paraId="017523E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5EE3A0C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«Зайка серенький»</w:t>
      </w:r>
    </w:p>
    <w:p w14:paraId="1F358088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упражнять детей в прыжках на 2-х ногах с продвижением вперёд; развивать внимание, умение движения согласовывать со словами.</w:t>
      </w:r>
    </w:p>
    <w:p w14:paraId="629099C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средней подвижности.</w:t>
      </w:r>
    </w:p>
    <w:p w14:paraId="60688D4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26017387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Один из играющих назначается «зайкой». Все остальные  становятся в круг. Зайка занимает место в середине круга. Дети, стоящие в кругу, говорят вместе с педагогом:</w:t>
      </w:r>
    </w:p>
    <w:p w14:paraId="20B9D07F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Зайка серый умывается,</w:t>
      </w:r>
    </w:p>
    <w:p w14:paraId="1380526F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   Видно в гости собирается,</w:t>
      </w:r>
    </w:p>
    <w:p w14:paraId="3CE72BF0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Вымыл носик.  </w:t>
      </w:r>
    </w:p>
    <w:p w14:paraId="0B8D783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Вымыл хвостик,</w:t>
      </w:r>
    </w:p>
    <w:p w14:paraId="4D48E01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Вымыл ухо,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  <w:t>Вытер сухо!</w:t>
      </w:r>
    </w:p>
    <w:p w14:paraId="7FCAC37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0B909D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Зайка проделывает все движения, соответствующие тексту. Затем он скачет на двух ногах (идёт в гости) к кому– нибудь из стоящих в кругу. Тот становится на место зайки, и игра повторяется.</w:t>
      </w:r>
    </w:p>
    <w:p w14:paraId="75BB48B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оканчивается, когда сменится 5-6 зайчиков.</w:t>
      </w:r>
    </w:p>
    <w:p w14:paraId="2CE12C29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5567E3A8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«Этикет»</w:t>
      </w:r>
    </w:p>
    <w:p w14:paraId="0D9577C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A21D029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«Мы ногами топ-топ-топ»</w:t>
      </w:r>
    </w:p>
    <w:p w14:paraId="3E3B82D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развивать у детей умение выполнять движения по словесному сигналу.</w:t>
      </w:r>
    </w:p>
    <w:p w14:paraId="0C16888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ходьбой, кружением, хлопками.</w:t>
      </w:r>
    </w:p>
    <w:p w14:paraId="5780A5D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7D681507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вместе с взрослым проговаривают слова и выполняют движения в соответствии с текстом.</w:t>
      </w:r>
    </w:p>
    <w:p w14:paraId="1CFBB68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Мы ногами топ-топ-топ,                             Дети шагают на месте, высоко поднимая ноги.</w:t>
      </w:r>
    </w:p>
    <w:p w14:paraId="7F959AE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А в ладошки хлоп-хлоп-хлоп!                    Хлопают в ладоши.</w:t>
      </w:r>
    </w:p>
    <w:p w14:paraId="2965600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Ай да малыши!                                             Руки на пояс, кружатся.</w:t>
      </w:r>
    </w:p>
    <w:p w14:paraId="3122803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Ай да крепыши!</w:t>
      </w:r>
    </w:p>
    <w:p w14:paraId="139D2E8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00F7AA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 дорожке мы шагаем                               Идут друг за другом.</w:t>
      </w:r>
    </w:p>
    <w:p w14:paraId="3CE1A260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 в ладошки ударяем.                                 Хлопают в ладоши.</w:t>
      </w:r>
    </w:p>
    <w:p w14:paraId="371F15D1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E94BDB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Топ-топ, ножки, топ!                                   Шагают на месте.</w:t>
      </w:r>
    </w:p>
    <w:p w14:paraId="6B3E86D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Хлоп-хлоп, ручки, хлоп!                             Хлопают в ладоши.</w:t>
      </w:r>
    </w:p>
    <w:p w14:paraId="58C8E2B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Ай да малыши!</w:t>
      </w:r>
    </w:p>
    <w:p w14:paraId="2DAF62A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Ай да крепыши!                                           Руки на пояс, кружатся.</w:t>
      </w:r>
    </w:p>
    <w:p w14:paraId="3C693D8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увеличить темп выполнения движений.</w:t>
      </w:r>
    </w:p>
    <w:p w14:paraId="2C6AEE44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1D436858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«Моя семья»</w:t>
      </w:r>
    </w:p>
    <w:p w14:paraId="3E06AFF1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1987E54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«Наседка и цыплята»</w:t>
      </w:r>
    </w:p>
    <w:p w14:paraId="723324D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развивать у детей умение выполнять движения по сигналу, упражнять в беге в разных направлениях и в подлезании.</w:t>
      </w:r>
    </w:p>
    <w:p w14:paraId="2F1870F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бегом, подлезанием.</w:t>
      </w:r>
    </w:p>
    <w:p w14:paraId="57B39EE8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стойки и веревка.</w:t>
      </w:r>
    </w:p>
    <w:p w14:paraId="20E413EF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Дети изображают цыплят, а воспитатель – наседку. На одной стороне площадки огорожено место – дом, где находятся цыплята с наседкой (натягивается веревка между стойками на высоте 50 см. от пола). Сбоку, в </w:t>
      </w:r>
    </w:p>
    <w:p w14:paraId="68DD6FA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стороне, помещается «большая птица». Наседка подлезает под веревку </w:t>
      </w:r>
    </w:p>
    <w:p w14:paraId="1210F326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 отправляется на поиски корма. Она зовет цыплят – «ко-ко-ко». По сигналу все цыплята подлезают под веревку, бегут к наседке и вместе с ней гуляют пол площадке. Воспитатель говорит – «большая птица», все цыплята бегут домой.</w:t>
      </w:r>
    </w:p>
    <w:p w14:paraId="2F4CA2F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Игру можно повторить 3-4раза.</w:t>
      </w:r>
    </w:p>
    <w:p w14:paraId="2A15A7D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менять высоту веревки.</w:t>
      </w:r>
    </w:p>
    <w:p w14:paraId="1BD5AEF7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6FA5FFDC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«Прятки»</w:t>
      </w:r>
    </w:p>
    <w:p w14:paraId="4E559BB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обучать  ритмичным движениям, развивать умение движения согласовывать с текстом</w:t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4543EB56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средней подвижности.</w:t>
      </w:r>
    </w:p>
    <w:p w14:paraId="59A827F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23132EB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Дети стоят в кругу и выполняют движения в соответствии с текстом по показу педагога.</w:t>
      </w:r>
    </w:p>
    <w:p w14:paraId="31F4DEF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1A1B0041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Где же, где же наши ручки,</w:t>
      </w:r>
    </w:p>
    <w:p w14:paraId="18E5728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Где же наши ручки? </w:t>
      </w:r>
    </w:p>
    <w:p w14:paraId="3566EE9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(ручки за спиной)</w:t>
      </w:r>
    </w:p>
    <w:p w14:paraId="48DB2ED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Вот, вот наши ручки,</w:t>
      </w:r>
    </w:p>
    <w:p w14:paraId="1BA15CE8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Вот наши ручки.</w:t>
      </w:r>
    </w:p>
    <w:p w14:paraId="1875DF7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Пляшут, пляшут наши ручки,</w:t>
      </w:r>
    </w:p>
    <w:p w14:paraId="7D0B828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Пляшут наши ручки. </w:t>
      </w:r>
    </w:p>
    <w:p w14:paraId="3D9B066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(показывают ручки,</w:t>
      </w:r>
    </w:p>
    <w:p w14:paraId="7F5262D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поворачивают  то вправо, то влево.)</w:t>
      </w:r>
    </w:p>
    <w:p w14:paraId="16A65A0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Где же, где же наши ножки,</w:t>
      </w:r>
    </w:p>
    <w:p w14:paraId="06D9621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Где же наши ножки?</w:t>
      </w:r>
    </w:p>
    <w:p w14:paraId="5C94DD20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Пляшут, пляшут наши ножки,</w:t>
      </w:r>
    </w:p>
    <w:p w14:paraId="55F40D7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Пляшут наши ножки  </w:t>
      </w:r>
    </w:p>
    <w:p w14:paraId="0EB6275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(встают и выдвигают </w:t>
      </w:r>
    </w:p>
    <w:p w14:paraId="7D10E20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 очереди то одну, то другую ножку).</w:t>
      </w:r>
    </w:p>
    <w:p w14:paraId="0BBC8FE0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Где же, где же наши детки,</w:t>
      </w:r>
    </w:p>
    <w:p w14:paraId="5BE829C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Где наши детки?</w:t>
      </w:r>
    </w:p>
    <w:p w14:paraId="7497102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(закрывают личико)</w:t>
      </w:r>
    </w:p>
    <w:p w14:paraId="6254959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Вот, вот наши детки,</w:t>
      </w:r>
    </w:p>
    <w:p w14:paraId="61FBBCD0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Вот наши детки!</w:t>
      </w:r>
    </w:p>
    <w:p w14:paraId="1187542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Пляшут, пляшут наши детки,</w:t>
      </w:r>
    </w:p>
    <w:p w14:paraId="0FB5094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Пляшут наши детки!</w:t>
      </w:r>
    </w:p>
    <w:p w14:paraId="2F32CFB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(ребята кружатся, одна</w:t>
      </w:r>
    </w:p>
    <w:p w14:paraId="4B56E21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ручка поднята вверх).</w:t>
      </w:r>
    </w:p>
    <w:p w14:paraId="5F2D5570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6933A0E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3-4 раза.</w:t>
      </w:r>
    </w:p>
    <w:p w14:paraId="7CB0710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выполняя движения, дети проговаривают текст стихотворения.</w:t>
      </w:r>
    </w:p>
    <w:p w14:paraId="17ECA203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6C1014CB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«Азбука безопасности»</w:t>
      </w:r>
    </w:p>
    <w:p w14:paraId="3FFAA96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E42BA34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«Кот и мыши»</w:t>
      </w:r>
    </w:p>
    <w:p w14:paraId="30EE1D2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у детей умение выполнять движение по сигналу. Упражнять в беге по разным направлениям.</w:t>
      </w:r>
    </w:p>
    <w:p w14:paraId="39E241B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37FF87F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6110901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– «мыши» сидят в норках (на стульях вдоль стены). В одном из углов площадки сидит «кошка» - воспитатель. Кошка засыпает, и мыши разбегаются по залу. Кошка просыпается, мяукает, начинает ловить мышей, которые бегут в норки и занимают свои места. Когда все мыши вернуться в</w:t>
      </w:r>
    </w:p>
    <w:p w14:paraId="5375598A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норки, кошка еще раз проходит по залу, затем возвращается на свое место и засыпает.</w:t>
      </w:r>
    </w:p>
    <w:p w14:paraId="57F8D507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2-3 раза.</w:t>
      </w:r>
    </w:p>
    <w:p w14:paraId="00115BD7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роль «кошки» выполняет ребенок.</w:t>
      </w:r>
    </w:p>
    <w:p w14:paraId="34FD08F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A4DDEF8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«Воробышки и автомобиль»</w:t>
      </w:r>
    </w:p>
    <w:p w14:paraId="486FC58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у детей умение выполнять движение по сигналу. Упражнять в беге по разным направлениям. Развивать ловкость, координацию.</w:t>
      </w:r>
    </w:p>
    <w:p w14:paraId="02F8D7E8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1F7FA44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7ECE8FE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На одном конце площадки размещаются на стульях или скамейках «воробышки». На другом  конце обозначается место для «автомобиля»</w:t>
      </w:r>
    </w:p>
    <w:p w14:paraId="5572E29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(гараж). Автомобиль изображает педагог.</w:t>
      </w:r>
    </w:p>
    <w:p w14:paraId="336C714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«Воробышки вылетают из гнезда», - говорит педагог, и дети начинают бегать в разных направлениях, подняв руки в стороны. Появляется автомобиль. Воробышки пугаются и улетают в гнёзда (при этом каждый занимает своё место – гнездо). Автомобиль возвращается в гараж.</w:t>
      </w:r>
    </w:p>
    <w:p w14:paraId="6242C59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Игра повторяется 3-4раза.</w:t>
      </w:r>
    </w:p>
    <w:p w14:paraId="36A374BF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Усложнение игры:</w:t>
      </w:r>
    </w:p>
    <w:p w14:paraId="37C28806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1)Первое время автомобиль изображает педагог, а затем он выбирает  вместо себя одного или нескольких детей.</w:t>
      </w:r>
    </w:p>
    <w:p w14:paraId="3CE9105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2)Детям, изображающим в игре автомобиль, можно дать рули.</w:t>
      </w:r>
    </w:p>
    <w:p w14:paraId="5424C25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3)Воробышки могут помещаться в гнёздышках (в кружочках, начерченных на земле, в обручах).</w:t>
      </w:r>
    </w:p>
    <w:p w14:paraId="2140F45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4)Воробышки могут стоять на скамейках высотой 15-20см.</w:t>
      </w:r>
    </w:p>
    <w:p w14:paraId="53EAEB9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5)В игру можно ввести клевание зёрнышек.</w:t>
      </w:r>
    </w:p>
    <w:p w14:paraId="765E252D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14C51734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«Маленькие исследователи»</w:t>
      </w:r>
    </w:p>
    <w:p w14:paraId="6817D01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4964CDB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«Кто к нам в гости приходил»</w:t>
      </w:r>
    </w:p>
    <w:p w14:paraId="450F533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развитие внимательности, воображения, ловкости; учить ориентироваться в пространстве.</w:t>
      </w:r>
    </w:p>
    <w:p w14:paraId="77F9115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средней подвижности с подражательными движениями.</w:t>
      </w:r>
    </w:p>
    <w:p w14:paraId="291C248F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37B33A8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«Кто к нам в гости приходил?»- спрашивает педагог у детей, увидев на снегу свежие следы (собаки, вороны, кошки и т.д.)</w:t>
      </w:r>
    </w:p>
    <w:p w14:paraId="71D8DF7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внимательно рассматривают следы. Когда вместе с взрослым они определят, чьи следы на снегу, они подражают наиболее характерным движениям этого животного или птицы, воспроизводят звуки.</w:t>
      </w:r>
    </w:p>
    <w:p w14:paraId="28021906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проводится в течение 5мин.</w:t>
      </w:r>
    </w:p>
    <w:p w14:paraId="7386BC9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2FDDCA7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«Пузырь».</w:t>
      </w:r>
    </w:p>
    <w:p w14:paraId="3006A67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учить двигаться в соответствии с заданием, развивать ловкость, умение ориентироваться в пространстве. Закреплять умение строится по кругу.</w:t>
      </w:r>
    </w:p>
    <w:p w14:paraId="0A2C2A9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средней подвижности с ходьбой.</w:t>
      </w:r>
    </w:p>
    <w:p w14:paraId="5B6AF87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31CBA32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</w:p>
    <w:p w14:paraId="6C3E3361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стоят вплотную по кругу, взявшись за руки. Вместе с педагогом они говорят:</w:t>
      </w:r>
    </w:p>
    <w:p w14:paraId="2945FCE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Раздувайся, пузырь,</w:t>
      </w:r>
    </w:p>
    <w:p w14:paraId="7D0352A0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Раздувайся большой,</w:t>
      </w:r>
    </w:p>
    <w:p w14:paraId="0385ACE1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Оставайся такой,</w:t>
      </w:r>
    </w:p>
    <w:p w14:paraId="3A45E4D1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Да не лопайся.</w:t>
      </w:r>
    </w:p>
    <w:p w14:paraId="2667FEC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Произнося стихи, дети постепенно расширяют круг. Когда взрослый скажет «пузырь лопнул», все дети опускают руки, хором говорят «хлоп» и присаживаются на корточки.</w:t>
      </w:r>
    </w:p>
    <w:p w14:paraId="7EA6758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Педагог предлагает надуть новый пузырь: дети встают, снова образуют маленький круг, и игра возобновляется.</w:t>
      </w:r>
    </w:p>
    <w:p w14:paraId="52F8B12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Игру можно повторить 3 - 4раза.</w:t>
      </w:r>
    </w:p>
    <w:p w14:paraId="29B247C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Усложнение игры:</w:t>
      </w:r>
    </w:p>
    <w:p w14:paraId="377909E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1)Слова «пузырь лопнул» можно заменить словами «воздух выходит». Тогда все играющие, не разрывая сцепленных рук, медленно сходятся к центру, произнося «тссс…»</w:t>
      </w:r>
    </w:p>
    <w:p w14:paraId="397E47A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2)После слов «да не лопайся» дети не присаживаются, а педагог говорит «полетели пузыри». Дети разбегаются, кто куда хочет, а взрослый говорит: «Полетели, полетели, полетели!»</w:t>
      </w:r>
    </w:p>
    <w:p w14:paraId="3C908061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0E99DC7D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«Быть здоровыми хотим»</w:t>
      </w:r>
    </w:p>
    <w:p w14:paraId="3FAC535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1053533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«Брось дальше»</w:t>
      </w:r>
    </w:p>
    <w:p w14:paraId="4FD6B926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развивать глазомер, координацию движений.</w:t>
      </w:r>
    </w:p>
    <w:p w14:paraId="7B89B58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средней подвижности с метанием.</w:t>
      </w:r>
    </w:p>
    <w:p w14:paraId="6D06DEC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мяч.</w:t>
      </w:r>
    </w:p>
    <w:p w14:paraId="3B9C67C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Ребёнок становится у линии и бросает мяч вперёд. Там, где мяч упадёт, взрослый делает отметку и предлагает бросить мяч ещё дальше. Мяч бросают из-за головы двумя руками, делая сильный замах.</w:t>
      </w:r>
    </w:p>
    <w:p w14:paraId="7A4548A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3-4раза.</w:t>
      </w:r>
    </w:p>
    <w:p w14:paraId="4F00297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устроить соревнование между детьми – кто дальше бросит мяч.</w:t>
      </w:r>
    </w:p>
    <w:p w14:paraId="5442D60D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231A902F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«На одной ножке вдоль дорожки»</w:t>
      </w:r>
    </w:p>
    <w:p w14:paraId="4D1A1E4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формировать умение в прыгать  на одной ножке. Развивать силу мышц ног, координацию. </w:t>
      </w:r>
    </w:p>
    <w:p w14:paraId="7E08ADB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прыжками.</w:t>
      </w:r>
    </w:p>
    <w:p w14:paraId="2DFDEF9F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01DE770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становятся на краю площадки, Взрослый предлагает им допрыгать до другого края площадки на правой ноге (3-5 м). Обратно можно возвращаться бегом. Затем прыгают на левой ноге.</w:t>
      </w:r>
    </w:p>
    <w:p w14:paraId="4E88762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2-3раза.</w:t>
      </w:r>
    </w:p>
    <w:p w14:paraId="642A45C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устроить соревнование между детьми – кто быстрее допрыгает до отметки.</w:t>
      </w:r>
    </w:p>
    <w:p w14:paraId="44C40BA8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30000B7E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«Наши защитники»</w:t>
      </w:r>
    </w:p>
    <w:p w14:paraId="0CC5A3F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530D1C4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«Закати в ворота мяч»</w:t>
      </w:r>
    </w:p>
    <w:p w14:paraId="0CEC102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развивать ловкость, координацию движений; тренировать точность движений.</w:t>
      </w:r>
    </w:p>
    <w:p w14:paraId="5734EB6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прокатыванием и подлезанием.</w:t>
      </w:r>
    </w:p>
    <w:p w14:paraId="2438C27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Инвентарь: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мяч рейка с кубиками или барьер.</w:t>
      </w:r>
    </w:p>
    <w:p w14:paraId="3088169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Взрослый расставляет кубики на расстоянии друг от друга и кладёт на них рейку. Получается несколько ворот. Перед воротами на расстоянии 1,5м от них лежит мяч. Ребёнок берёт мяч, катит в ворота и ползёт за ним, догоняя его. Затем приносит мяч на место, и игра начинается заново. Игра повторяется 3-4раза.</w:t>
      </w:r>
    </w:p>
    <w:p w14:paraId="6FD822E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менять высоту барьера и в соответствии с высотой изменять способ движения: перешагнуть барьер, подлезть под барьером на четвереньках, пройти под барьером наклонившись.</w:t>
      </w:r>
    </w:p>
    <w:p w14:paraId="51C0F082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71D7825E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«Самолёты»</w:t>
      </w:r>
    </w:p>
    <w:p w14:paraId="73B1338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14:paraId="7011B04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71A5957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7863330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Взрослый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«Р-р-р».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14:paraId="10A9235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Продолжительность игры 4-6мин.</w:t>
      </w:r>
    </w:p>
    <w:p w14:paraId="43BE1A1F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 показывает зрительные сигналы. Красный флажок – «самолеты на посадку», синий флажок – «самолеты заводят мотор», зеленый флажок – «самолеты полетели».</w:t>
      </w:r>
    </w:p>
    <w:p w14:paraId="6EFCFCB6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7A77D012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6176296A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«Миром правит доброта»</w:t>
      </w:r>
    </w:p>
    <w:p w14:paraId="0D1FB07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3C24AE2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«Пастух и стадо»</w:t>
      </w:r>
    </w:p>
    <w:p w14:paraId="1FBF7EA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игры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: закреплять у детей умение играть по правилам игры, упражнять в ходьбе и беге.</w:t>
      </w:r>
    </w:p>
    <w:p w14:paraId="106B334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средней подвижности с ходьбой.</w:t>
      </w:r>
    </w:p>
    <w:p w14:paraId="7B9BC7E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22507B81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</w:r>
    </w:p>
    <w:p w14:paraId="049EB92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Рано – рано поутру</w:t>
      </w:r>
    </w:p>
    <w:p w14:paraId="5831532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Пастушок: «Ту-ру-ру-ру»,</w:t>
      </w:r>
    </w:p>
    <w:p w14:paraId="7750A88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(«Пастушок» играет на дудочке.)</w:t>
      </w:r>
    </w:p>
    <w:p w14:paraId="6C5F4D2A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А коровки в лад ему</w:t>
      </w:r>
    </w:p>
    <w:p w14:paraId="1F202E9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Затянули: «Му-му-му».</w:t>
      </w:r>
    </w:p>
    <w:p w14:paraId="30A7DA61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– «коровки» мычат. Затем «пастух» гонит «стадо» в поле (на условленную лужайку), все ходят по ней. Через некоторое время «пастух» щёлкает кнутом (прыгалкой), гонит «стадо» домой. Игра повторяется 2-3раза.</w:t>
      </w:r>
    </w:p>
    <w:p w14:paraId="3271835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бегают по площадке или передвигаются подскоками. </w:t>
      </w:r>
    </w:p>
    <w:p w14:paraId="47C7B096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52CE557D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«Бусинки».</w:t>
      </w:r>
    </w:p>
    <w:p w14:paraId="50B284EF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медленно передвигаться, повторять движения за воспитателем. Развивать координацию.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средней подвижности с кружением.</w:t>
      </w:r>
    </w:p>
    <w:p w14:paraId="6BA2AD9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5AE9B7B1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Указания взрослого: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  <w:t>- Я буду ниточкой, а вы бусинки. Слушайте меня и будьте внимательны!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  <w:t>- Я на ниточку нанизываю бусинки. – Берет за руку желающих детей. Остальные подходят и берут за руку последнего ребенка, образуя длинную цепь – бусы. Поет медленно: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5338F2A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Как мы бусинки лепили,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  <w:t>Как мы бусинки лепили.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  <w:t>(медленно идут  вперед по прямой)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  <w:t>Бусинки, бусинки,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  <w:t>Красивые бусинки.</w:t>
      </w:r>
    </w:p>
    <w:p w14:paraId="4AC25D2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(кружатся вокруг себя)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  <w:t>Как мы с бусами играли,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  <w:t>Как мы бусы собирали.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  <w:t>(идут из одной стороны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  <w:t>в другую по всей группе)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  <w:t>Бусинки, бусинки,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  <w:t>Красивые бусинки.</w:t>
      </w:r>
    </w:p>
    <w:p w14:paraId="1D7C11C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(кружатся вокруг себя)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  <w:t>Как мы бусы завивали,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Как мы бусы завивали,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  <w:t>(медленно кружатся,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  <w:t>завивая цепь вокруг себя)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  <w:t>Бусинки, бусинки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  <w:t>Красивые бусинки.</w:t>
      </w:r>
    </w:p>
    <w:p w14:paraId="3BC402F9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(кружатся вокруг себя)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69B2DCF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продолжается в течение 5мин.</w:t>
      </w:r>
    </w:p>
    <w:p w14:paraId="0DD355F5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7F955F42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«Женский день»</w:t>
      </w:r>
    </w:p>
    <w:p w14:paraId="20745D3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B28D2BC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«Курочка – хохлатка»</w:t>
      </w:r>
    </w:p>
    <w:p w14:paraId="58294246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14:paraId="41E0585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56A8C99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244A2EC6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Педагог изображает курицу, дети цыплят. Один ребёнок сидит на скамейке, вдали от остальных детей. Это кошка дремлет на солнышке. Курица мама выходит с цыплятками гулять. Педагог говорит:</w:t>
      </w:r>
    </w:p>
    <w:p w14:paraId="4CF12D0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5B587FB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Вышла курочка-хохлатка,</w:t>
      </w:r>
    </w:p>
    <w:p w14:paraId="6D286F1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С нею жёлтые цыплятки …</w:t>
      </w:r>
    </w:p>
    <w:p w14:paraId="433A9681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Квохчет курочка: «Ко-ко»,</w:t>
      </w:r>
    </w:p>
    <w:p w14:paraId="39ACA1EA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 ходите далеко». </w:t>
      </w:r>
    </w:p>
    <w:p w14:paraId="2ECC59B0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Приближаясь к кошке, говорит:</w:t>
      </w:r>
    </w:p>
    <w:p w14:paraId="709979F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На скамейке у дорожки</w:t>
      </w:r>
    </w:p>
    <w:p w14:paraId="4AE81DE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Улеглась и дремлет кошка.</w:t>
      </w:r>
    </w:p>
    <w:p w14:paraId="45D0948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Кошка глазки открывает</w:t>
      </w:r>
    </w:p>
    <w:p w14:paraId="6DDE651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 цыпляток догоняет.</w:t>
      </w:r>
    </w:p>
    <w:p w14:paraId="07DA0F9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53949F5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Кошка открывает глаза, мяукает и бежит за цыплятами, которые вместе с мамой курицей убегают.</w:t>
      </w:r>
    </w:p>
    <w:p w14:paraId="07B0DE9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При каждом повторении игры на роль кошки выбирается другой ребёнок.</w:t>
      </w:r>
    </w:p>
    <w:p w14:paraId="2758EE00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  повторяется 3-4раза.</w:t>
      </w:r>
    </w:p>
    <w:p w14:paraId="19AF3BF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двигаясь по площадке, дети выполняют подражательные движения (машут руками, приседают и «клюют зернышки»).</w:t>
      </w:r>
    </w:p>
    <w:p w14:paraId="729CFF0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BF15AA9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«Лови меня»</w:t>
      </w:r>
    </w:p>
    <w:p w14:paraId="452FBD11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мышечную мускулатуру, быстро ориентироваться в пространстве.</w:t>
      </w:r>
    </w:p>
    <w:p w14:paraId="53750D71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4C9180D7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05089B5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Дети садятся на стульчики. Ведущий говорит «Ловите меня» и бежит в другом направлении от детей. Дети вскакивают со стульчиков и пытаются его догнать. Ведущий резко разворачивается и бежит назад. </w:t>
      </w:r>
    </w:p>
    <w:p w14:paraId="363B126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Игра продолжается 5минут.</w:t>
      </w:r>
    </w:p>
    <w:p w14:paraId="133E823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Усложнение: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ведущий – ребенок. </w:t>
      </w:r>
    </w:p>
    <w:p w14:paraId="60164EAC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52D4FC64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«Весна шагает по планете»</w:t>
      </w:r>
    </w:p>
    <w:p w14:paraId="4FE37559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419BC2F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«Перелет птиц».</w:t>
      </w:r>
    </w:p>
    <w:p w14:paraId="4A5543A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игры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: формировать умение вставать и сходить с высокого предмета, сохраняя равновесие, умение реагировать на сигнал, выполнять движения в соответствии с командой взрослого.</w:t>
      </w:r>
    </w:p>
    <w:p w14:paraId="4410F25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 и спрыгиванием.</w:t>
      </w:r>
    </w:p>
    <w:p w14:paraId="592E1F4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гимнастические скамейки.</w:t>
      </w:r>
    </w:p>
    <w:p w14:paraId="597252D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Дети – птицы, они находятся на одной стороне игровой площадки и имитируют их действия: ищут корм, купаются, щебечут, чистят перышки и т.д. По сигналу воспитателя: «Птицы, в полет!» - дети летят (бегут по площадке), расправив крылья (подняв руки в стороны). По сигналу: «Буря!» - под счет взрослого «Домой лети! Раз-два-три!» птицы летят к «гнездам»: гимнастической скамейке и встают на нее. По сигналу взрослого «Буря кончилась. Вышло солнышко» птички спускаются со своих укрытий и вновь летят к месту кормления. Проигравшим считается тот, кто не успевает по сигналу «Раз-два-три» занять свое место на гимнастической лесенке во время бури.</w:t>
      </w:r>
    </w:p>
    <w:p w14:paraId="11E1B5F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2-3раза.</w:t>
      </w:r>
    </w:p>
    <w:p w14:paraId="1B0F6C4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со скамейки спрыгивают на две ноги.</w:t>
      </w:r>
    </w:p>
    <w:p w14:paraId="39B895B6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79544560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«Мишка вылез из берлоги»</w:t>
      </w:r>
    </w:p>
    <w:p w14:paraId="30F6610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координацию движений, умение выполнять движения в соответствии с текстом.</w:t>
      </w:r>
    </w:p>
    <w:p w14:paraId="76F5D5D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средней подвижности с имитационными движениями.</w:t>
      </w:r>
    </w:p>
    <w:p w14:paraId="501A4438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1AB7F66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1E73BF8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598690A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стоят в кругу и выполняют движения в соответствии с текстом по показу педагога.</w:t>
      </w:r>
    </w:p>
    <w:p w14:paraId="1A6839E0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2B810CB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Мишка вылез из берлоги,</w:t>
      </w:r>
    </w:p>
    <w:p w14:paraId="10D2514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Огляделся на пороге.</w:t>
      </w:r>
    </w:p>
    <w:p w14:paraId="6F84E77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(повороты головы)</w:t>
      </w:r>
    </w:p>
    <w:p w14:paraId="58B15FF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Потянулся он со сна:</w:t>
      </w:r>
    </w:p>
    <w:p w14:paraId="27BB00A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(потянуться вверх)</w:t>
      </w:r>
    </w:p>
    <w:p w14:paraId="4C15383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К нам опять пришла весна.</w:t>
      </w:r>
    </w:p>
    <w:p w14:paraId="651BB57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(ходьба на месте)</w:t>
      </w:r>
    </w:p>
    <w:p w14:paraId="730D2AE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Чтоб скорей набраться сил,</w:t>
      </w:r>
    </w:p>
    <w:p w14:paraId="5B340B9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Головой медведь крутил.</w:t>
      </w:r>
    </w:p>
    <w:p w14:paraId="76AD0BF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(наклоны головы вперёд – назад)</w:t>
      </w:r>
    </w:p>
    <w:p w14:paraId="67B230A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Наклонился взад, вперёд,</w:t>
      </w:r>
    </w:p>
    <w:p w14:paraId="3A01F3D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(наклоны туловища)</w:t>
      </w:r>
    </w:p>
    <w:p w14:paraId="77F4C2F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Вот он по лесу идёт.</w:t>
      </w:r>
    </w:p>
    <w:p w14:paraId="03E8769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(ходьба на месте)</w:t>
      </w:r>
    </w:p>
    <w:p w14:paraId="081A5840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Ищет мишка корешки</w:t>
      </w:r>
    </w:p>
    <w:p w14:paraId="75B8371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 трухлявые пеньки.</w:t>
      </w:r>
    </w:p>
    <w:p w14:paraId="37271F4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(наклоны туловища вниз)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  <w:t>В них съедобные личинки</w:t>
      </w:r>
    </w:p>
    <w:p w14:paraId="72E825E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Для медведя витаминки.</w:t>
      </w:r>
    </w:p>
    <w:p w14:paraId="4F0429A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(гладят по животику)</w:t>
      </w:r>
    </w:p>
    <w:p w14:paraId="6DBFA26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Наконец медведь наелся</w:t>
      </w:r>
    </w:p>
    <w:p w14:paraId="6BC5E0A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 на брёвнышко уселся.</w:t>
      </w:r>
    </w:p>
    <w:p w14:paraId="2147FFC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(присесть на корточки)</w:t>
      </w:r>
    </w:p>
    <w:p w14:paraId="622BFCB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4C8AAB4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2-3раза.</w:t>
      </w:r>
    </w:p>
    <w:p w14:paraId="7ED9C8D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03FAB83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 время выполнения движений дети проговаривают текст стихотворения.</w:t>
      </w:r>
    </w:p>
    <w:p w14:paraId="447A2D8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1E32B26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19F2B8A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0FA321C9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«День Смеха»</w:t>
      </w:r>
    </w:p>
    <w:p w14:paraId="0053CF3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A408D54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«Обезьянки»</w:t>
      </w:r>
    </w:p>
    <w:p w14:paraId="097A9308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формировать умение залезать на гимнастическую стенку, развивать координацию движений; ловкость, смелость.</w:t>
      </w:r>
    </w:p>
    <w:p w14:paraId="3E674EA8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средней подвижности.</w:t>
      </w:r>
    </w:p>
    <w:p w14:paraId="1C41581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гимнастические лесенки.</w:t>
      </w:r>
    </w:p>
    <w:p w14:paraId="11DCB0F7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Дети должны взбираться на дерево – гимнастическую стенку, как обезьянки, которые срывают фрукты с деревьев. Они по двое подходят к стенке, встают лицом к ней и взбираются до 3-4 рейки. Остальные смотрят, как обезьянки взбираются на дерево. Затем таким же образом по лесенке взбирается следующая пара детей.</w:t>
      </w:r>
    </w:p>
    <w:p w14:paraId="5A7DA1F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продолжается в течение 3-5мин.</w:t>
      </w:r>
    </w:p>
    <w:p w14:paraId="20BB36FB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49390224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«Цирк»</w:t>
      </w:r>
    </w:p>
    <w:p w14:paraId="2B13F971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8554023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«Из кружка в кружок»</w:t>
      </w:r>
    </w:p>
    <w:p w14:paraId="398A619F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умение энергично отталкиваться двумя ногами и мягко приземляться в прыжках с продвижением вперёд.</w:t>
      </w:r>
    </w:p>
    <w:p w14:paraId="0CCFE19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прыжками.</w:t>
      </w:r>
    </w:p>
    <w:p w14:paraId="1E0EF72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3F2BCEE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На площадке надо начертить большие кружки (диаметр 30-35см) на расстоянии 20-30см. Расположение кружков может быть разным. Дети перепрыгивают из кружка в кружок на двух ногах, стараясь не выходить за пределы кружка.</w:t>
      </w:r>
    </w:p>
    <w:p w14:paraId="0EAD8848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3-4 раза.</w:t>
      </w:r>
    </w:p>
    <w:p w14:paraId="3251D82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увеличить расстояние между кругами.</w:t>
      </w:r>
    </w:p>
    <w:p w14:paraId="08DDE0CE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4305FEC0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«Волшебница вода»</w:t>
      </w:r>
    </w:p>
    <w:p w14:paraId="580AE34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4BD878A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«Через ручеёк»</w:t>
      </w:r>
    </w:p>
    <w:p w14:paraId="660578D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умение энергично отталкиваться и мягко приземляться в прыжках с продвижением вперёд.</w:t>
      </w:r>
    </w:p>
    <w:p w14:paraId="7AF8F94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прыжками.</w:t>
      </w:r>
    </w:p>
    <w:p w14:paraId="3C7F6B8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7F4D4BB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На площадке чертится две линии на расстоянии 1,5-2м одна от другой – это «ручеёк». Играющие стоят у черты – на берегу ручейка, они должны перепрыгать по камешкам (кружочкам), не намочив ног. Одновременно через ручеёк переходят 2-3 ребёнка, остальные вместе с педагогом наблюдают за ними. Тот, кто оступился – намочил ноги, идёт сушить их на солнышко – садится на скамейку. Дети, оступившиеся один раз, продолжают играть снова.</w:t>
      </w:r>
    </w:p>
    <w:p w14:paraId="535DDF3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2-3раза.</w:t>
      </w:r>
    </w:p>
    <w:p w14:paraId="5348AB5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увеличить расстояние между кругами.</w:t>
      </w:r>
    </w:p>
    <w:p w14:paraId="25E17C66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566E2873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«Море волнуется»</w:t>
      </w:r>
    </w:p>
    <w:p w14:paraId="5B12A3F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координацию движений, двигательное творчество.</w:t>
      </w:r>
    </w:p>
    <w:p w14:paraId="7529DD1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малой подвижности.</w:t>
      </w:r>
    </w:p>
    <w:p w14:paraId="62131CA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123E611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стоят в кругу и выполняют движения в соответствии с текстом по показу педагога.</w:t>
      </w:r>
    </w:p>
    <w:p w14:paraId="7E1ED0C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Море волнуется – раз!</w:t>
      </w:r>
    </w:p>
    <w:p w14:paraId="7F3CF31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(шагаем на месте).</w:t>
      </w:r>
    </w:p>
    <w:p w14:paraId="60473A4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Море волнуется - два!</w:t>
      </w:r>
    </w:p>
    <w:p w14:paraId="2793D68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(наклоны туловища влево – вправо).</w:t>
      </w:r>
    </w:p>
    <w:p w14:paraId="6D99512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Море волнуется – три!</w:t>
      </w:r>
    </w:p>
    <w:p w14:paraId="2DCC39A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(повороты туловища влево – вправо).</w:t>
      </w:r>
    </w:p>
    <w:p w14:paraId="0ECBF9A9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На месте фигура, замри!</w:t>
      </w:r>
    </w:p>
    <w:p w14:paraId="42357AE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(присели).</w:t>
      </w:r>
    </w:p>
    <w:p w14:paraId="18B88D5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Движения показывает педагог,  дети повторяют.</w:t>
      </w:r>
    </w:p>
    <w:p w14:paraId="7B14116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3-4раза.</w:t>
      </w:r>
    </w:p>
    <w:p w14:paraId="4BEBCC5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придумать свою фигуру.</w:t>
      </w:r>
    </w:p>
    <w:p w14:paraId="300A3909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133AE08B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«Встречаем птиц»</w:t>
      </w:r>
    </w:p>
    <w:p w14:paraId="54C4F8E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38DAFE7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«Птицы и лиса»</w:t>
      </w:r>
    </w:p>
    <w:p w14:paraId="0DA1FFA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быстроту, ловкость, умение действовать по сигналу.</w:t>
      </w:r>
    </w:p>
    <w:p w14:paraId="1ADA194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подвижности.</w:t>
      </w:r>
    </w:p>
    <w:p w14:paraId="3C09016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4086A361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Дети – птицы устраиваются на возвышенных местах. Это их гнёзда. В стороне – норка лисы. Птицы слетают с деревьев на землю, перелетают с одного места на другое,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расправив крылья, ищут различных вредных насекомых. По сигналу инструктора: «Лиса!» - все прячутся в свои гнёзда. </w:t>
      </w:r>
    </w:p>
    <w:p w14:paraId="0836A27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повторяется3-4раза.</w:t>
      </w:r>
    </w:p>
    <w:p w14:paraId="3303B47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«лису» изображает воспитатель или ребенок.</w:t>
      </w:r>
    </w:p>
    <w:p w14:paraId="302E9E5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77CF4B4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«Птички летите ко мне»</w:t>
      </w:r>
    </w:p>
    <w:p w14:paraId="5FC45E5A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упражнять в беге по  прямому  направлению; развивать у детей умение выполнять движения по сигналу, двигаться в коллективе, не толкаясь.</w:t>
      </w:r>
    </w:p>
    <w:p w14:paraId="0B648F0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2BD0658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74D2A46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Дети сидят на стульях. Педагог отходит на противоположную сторону площадки или комнаты и говорит: «Птички летите ко мне». Дети бегут к нему. Педагог приветливо их встречает, широко раскрыв руки.</w:t>
      </w:r>
    </w:p>
    <w:p w14:paraId="4FFB145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Когда все дети соберутся возле него, он переходит или перебегает на другую сторону площадки и говорит снова: «Птички летите ко мне». Так повторяется  3- 4 раза.</w:t>
      </w:r>
    </w:p>
    <w:p w14:paraId="6E48E5C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На слова педагога «Птички летите все домой» дети садятся на стулья и отдыхают.</w:t>
      </w:r>
    </w:p>
    <w:p w14:paraId="7DA34998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Продолжительность игры 4 – 6 минут.</w:t>
      </w:r>
    </w:p>
    <w:p w14:paraId="7C4B51D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Усложнение: </w:t>
      </w:r>
    </w:p>
    <w:p w14:paraId="708E93AB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28C3F1BF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 Космос»</w:t>
      </w:r>
    </w:p>
    <w:p w14:paraId="001DF22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7DF5367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«Запусти ракету на луну»</w:t>
      </w:r>
    </w:p>
    <w:p w14:paraId="6D8F67B7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обучение приёмам игры в мяч, развитие мышц плечевого пояса, умения ориентироваться в пространстве и координации движений рук.</w:t>
      </w:r>
    </w:p>
    <w:p w14:paraId="318AC2C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средней подвижности с бросками и ловлей.</w:t>
      </w:r>
    </w:p>
    <w:p w14:paraId="335E727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мяч.</w:t>
      </w:r>
    </w:p>
    <w:p w14:paraId="4959AE26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качестве быстрой ракеты можно использовать мяч.</w:t>
      </w:r>
    </w:p>
    <w:p w14:paraId="107AB1C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Ребёнок должен сесть на стул (как будто он находится в кабине космического корабля), а вы покажите ему, как надо подбрасывать мяч вверх. Ребёнок,  сидя должен повторить ваше движение по команде «Ракета полетела!». Пусть он подбросит мяч пять- шесть раз (на этом этапе игры упавший мяч ловите вы сами).</w:t>
      </w:r>
    </w:p>
    <w:p w14:paraId="4E024408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Затем переходите ко второму этапу игры. Ребёнок  должен встать и повторить движение стоя. Когда мяч будет падать, малыш должен поймать его сам и по команде «Ракета полетела!» снова кинуть вверх.</w:t>
      </w:r>
    </w:p>
    <w:p w14:paraId="47F8B79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продолжается в течение 3-5мин.</w:t>
      </w:r>
    </w:p>
    <w:p w14:paraId="2BA880D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Усложнение игры:</w:t>
      </w:r>
    </w:p>
    <w:p w14:paraId="7A636F2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Когда ребёнок освоит броски вверх, предложите ему во время подбрасывания мяча подскакивать.</w:t>
      </w:r>
    </w:p>
    <w:p w14:paraId="53ACFE98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2EAFE0C4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«Мир природы»</w:t>
      </w:r>
    </w:p>
    <w:p w14:paraId="2C4E86F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B9D4BD6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«Жуки»</w:t>
      </w:r>
    </w:p>
    <w:p w14:paraId="3C7325D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координацию движений, умение действовать по сигналу.</w:t>
      </w:r>
    </w:p>
    <w:p w14:paraId="28804FF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 и имитационными движениями.</w:t>
      </w:r>
    </w:p>
    <w:p w14:paraId="5D87EDC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42B8BBB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 сигналу взрослого  «жуки полетели» - дети бегают по залу врассыпную. По сигналу «жуки упали», - ложатся на спину и делают свободные движения рук и ног – барахтаются.</w:t>
      </w:r>
    </w:p>
    <w:p w14:paraId="44070518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повторяется 2-3 раза.</w:t>
      </w:r>
    </w:p>
    <w:p w14:paraId="5C5B55D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6F8F711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«Поймай бабочку»</w:t>
      </w:r>
    </w:p>
    <w:p w14:paraId="082B187A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упражнять в прыжках вверх с касанием предмета рукой; развивать ловкость, координацию движений.</w:t>
      </w:r>
    </w:p>
    <w:p w14:paraId="7856B6D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средней подвижности с прыжками.</w:t>
      </w:r>
    </w:p>
    <w:p w14:paraId="31B2457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палочка с «бабочкой».</w:t>
      </w:r>
    </w:p>
    <w:p w14:paraId="1F2049A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На конец палочки привязывается шнур с предметом, удобным для хватания – «бабочку». Дети встают в круг, взрослый в середине круга держит палочку. Приближая «бабочку» к ребёнку, педагог говорит: «Лови!». Приподнимает палочку так, чтобы ребёнок прыгал вверх, стараясь поймать бабочку. Предмет должен находиться несколько впереди ребёнка, а не над головой, чтобы при прыжке малыш не запрокидывал голову.</w:t>
      </w:r>
    </w:p>
    <w:p w14:paraId="34B5D6C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проводится в течение 3мин.</w:t>
      </w:r>
    </w:p>
    <w:p w14:paraId="3EFD144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 меняет высоту подъема «бабочки», создавая условия для более высокого подскока.</w:t>
      </w:r>
    </w:p>
    <w:p w14:paraId="0DFF403C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144FF4DF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«Праздник весны и труда»</w:t>
      </w:r>
    </w:p>
    <w:p w14:paraId="5A71D5E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C278596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«Бегите к флажку»</w:t>
      </w:r>
    </w:p>
    <w:p w14:paraId="733CABB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у детей внимание, умение различать цвета. Учить действовать по зрительному сигналу; упражнять в беге и ходьбе.</w:t>
      </w:r>
    </w:p>
    <w:p w14:paraId="7993D48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бегом.</w:t>
      </w:r>
    </w:p>
    <w:p w14:paraId="374E4665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флажки двух цветов.</w:t>
      </w:r>
    </w:p>
    <w:p w14:paraId="50EF5F71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получают флажки двух цветов – одни красные, другие синие. Воспитатель встает на одной стороне площадки и держит в одной руке синий, в другой красный флажок. Дети с синими флажками группируются около синего, с красными – около красного. Затем воспитатель предлагает детям погулять. Дети ходят и бегают по площадке. Воспитатель переходит на другую сторону и говорит: «Раз, два, три – сюда скорей беги!». Он протягивает руки в стороны, дети бегут к воспитателю и группируются около флажка соответствующего цвета. Когда все дети соберутся, он предлагает помахать флажками. Продолжительность игры 4-6минут.</w:t>
      </w:r>
    </w:p>
    <w:p w14:paraId="0A2D483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после того, как дети соберутся они выполняют с флажками упражнения по показу воспитателя. </w:t>
      </w:r>
    </w:p>
    <w:p w14:paraId="063861D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C0E323F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«Грядка»</w:t>
      </w:r>
    </w:p>
    <w:p w14:paraId="07AA7D1F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координацию движений, умение выполнять движения в соответствии с текстом.</w:t>
      </w:r>
    </w:p>
    <w:p w14:paraId="328EC6C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 с подражательными движениями.</w:t>
      </w:r>
    </w:p>
    <w:p w14:paraId="2A6BD8A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0663E9F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встают в круг и вместе с педагогом выполняют движения в соответствии с текстом.</w:t>
      </w:r>
    </w:p>
    <w:p w14:paraId="4212A9E1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610BE2B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Я давно весну ждала.</w:t>
      </w:r>
    </w:p>
    <w:p w14:paraId="20059FB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У меня свои дела.</w:t>
      </w:r>
    </w:p>
    <w:p w14:paraId="12CCCE0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(дети идут по кругу, взявшись за руки).</w:t>
      </w:r>
    </w:p>
    <w:p w14:paraId="5609A6C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Мне участок в огороде </w:t>
      </w:r>
    </w:p>
    <w:p w14:paraId="4B4F38B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Нынче мама отвела.</w:t>
      </w:r>
    </w:p>
    <w:p w14:paraId="3940A9D0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(меняют направление движения). </w:t>
      </w:r>
    </w:p>
    <w:p w14:paraId="00BF73C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Я возьму свою лопатку,        </w:t>
      </w:r>
    </w:p>
    <w:p w14:paraId="4BC912E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Я пойду вскопаю грядку.</w:t>
      </w:r>
    </w:p>
    <w:p w14:paraId="7BE7D71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(останавливаются, показывают, как копают грядку).</w:t>
      </w:r>
    </w:p>
    <w:p w14:paraId="0832FC6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Мягкой грядка быть должна,</w:t>
      </w:r>
    </w:p>
    <w:p w14:paraId="270A9347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Это любят семена.</w:t>
      </w:r>
    </w:p>
    <w:p w14:paraId="5BC0CEA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(показывают, как рыхлят грядку граблями).</w:t>
      </w:r>
    </w:p>
    <w:p w14:paraId="0EC5B26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Посажу на ней морковку и редиску,</w:t>
      </w:r>
    </w:p>
    <w:p w14:paraId="515A781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А с боков будут кустики бобов.</w:t>
      </w:r>
    </w:p>
    <w:p w14:paraId="16BE775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(показывают, как сеют семена моркови и бобов).</w:t>
      </w:r>
    </w:p>
    <w:p w14:paraId="23F5A5D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21E8036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Продолжительность игры 5минут.</w:t>
      </w:r>
    </w:p>
    <w:p w14:paraId="5CD70EC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произносят текст стихотворения.</w:t>
      </w:r>
    </w:p>
    <w:p w14:paraId="4160023A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1B423B8C" w14:textId="77777777" w:rsidR="00046A99" w:rsidRPr="00046A99" w:rsidRDefault="00046A99" w:rsidP="00046A99">
      <w:pPr>
        <w:spacing w:after="20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«День победы»</w:t>
      </w:r>
    </w:p>
    <w:p w14:paraId="56F3207B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«Самолёты»</w:t>
      </w:r>
    </w:p>
    <w:p w14:paraId="4831F87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14:paraId="401672C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подвижности.</w:t>
      </w:r>
    </w:p>
    <w:p w14:paraId="383F26CC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69C03168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Ход игры: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Взрослый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«Р-р-р».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14:paraId="0D343FB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Продолжительность игры 5минут.</w:t>
      </w:r>
    </w:p>
    <w:p w14:paraId="287C4C2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 подает зрительные сигналы (синий флажок – «заводят моторы», зеленый флажок – «полетели», красный флажок – «на посадку»).</w:t>
      </w:r>
    </w:p>
    <w:p w14:paraId="43817E3B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14:paraId="59D47B05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«На параде»</w:t>
      </w:r>
    </w:p>
    <w:p w14:paraId="478043A3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координацию движений, умение выполнять движения в соответствии с текстом, упражнять в ходьбе.</w:t>
      </w:r>
    </w:p>
    <w:p w14:paraId="1EAF8F5F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средней подвижности.</w:t>
      </w:r>
    </w:p>
    <w:p w14:paraId="501BEA1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59F0E94B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встают друг за другом и вместе с педагогом выполняют движения в соответствии с текстом.</w:t>
      </w:r>
    </w:p>
    <w:p w14:paraId="0A32DA2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5BE715C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Как солдаты на параде,</w:t>
      </w:r>
    </w:p>
    <w:p w14:paraId="4B3C564E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Мы шагаем ряд за рядом</w:t>
      </w:r>
    </w:p>
    <w:p w14:paraId="64C7B95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(ходьба друг за другом),</w:t>
      </w:r>
    </w:p>
    <w:p w14:paraId="5D1E11A0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Левой раз, правой раз,</w:t>
      </w:r>
    </w:p>
    <w:p w14:paraId="65970AD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Посмотрите все на нас.</w:t>
      </w:r>
    </w:p>
    <w:p w14:paraId="6E884454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(ходьба на месте).</w:t>
      </w:r>
    </w:p>
    <w:p w14:paraId="7CB2435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Все захлопали в ладоши</w:t>
      </w:r>
    </w:p>
    <w:p w14:paraId="5DCF934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Громче, веселей!</w:t>
      </w:r>
    </w:p>
    <w:p w14:paraId="7F516600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(хлопают в ладоши)</w:t>
      </w:r>
    </w:p>
    <w:p w14:paraId="70C30715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Застучали наши ножки,</w:t>
      </w:r>
    </w:p>
    <w:p w14:paraId="04F39ED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Громче и быстрей!</w:t>
      </w:r>
    </w:p>
    <w:p w14:paraId="1121CC2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(топают ногами).</w:t>
      </w:r>
    </w:p>
    <w:p w14:paraId="58A23F39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lastRenderedPageBreak/>
        <w:br/>
      </w:r>
      <w:r w:rsidRPr="00046A9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br/>
      </w:r>
    </w:p>
    <w:p w14:paraId="636050FC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проговаривают текст стихотворения вместе с воспитателем.</w:t>
      </w:r>
    </w:p>
    <w:p w14:paraId="010FC73E" w14:textId="77777777" w:rsidR="00046A99" w:rsidRPr="00046A99" w:rsidRDefault="00046A99" w:rsidP="00046A99">
      <w:pPr>
        <w:spacing w:after="24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sz w:val="24"/>
          <w:szCs w:val="24"/>
          <w:lang w:eastAsia="ru-RU"/>
        </w:rPr>
        <w:br/>
      </w:r>
    </w:p>
    <w:p w14:paraId="555B3405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Тема: «Вот мы какие  стали большие»</w:t>
      </w:r>
    </w:p>
    <w:p w14:paraId="26E77AE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96217F4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«Мы топаем ногами»</w:t>
      </w:r>
    </w:p>
    <w:p w14:paraId="633DBC0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координацию движений, умение выполнять движения в соответствии с текстом.</w:t>
      </w:r>
    </w:p>
    <w:p w14:paraId="5263A1A6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подвижности.</w:t>
      </w:r>
    </w:p>
    <w:p w14:paraId="533D4B3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717BB574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становятся в круг на таком расстоянии друг от друга, чтобы придвижении не задевать соседей. Педагог вместе с детьми  произносит текс медленно с расстановкой, давая детям возможность сделать то, о чём говорится в стихотворении.</w:t>
      </w:r>
    </w:p>
    <w:p w14:paraId="31ED04A0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Мы топаем ногами,</w:t>
      </w:r>
    </w:p>
    <w:p w14:paraId="6CD72DB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Мы хлопаем руками,</w:t>
      </w:r>
    </w:p>
    <w:p w14:paraId="16028DAB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 Киваем головой,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br/>
        <w:t>Мы руки поднимаем,</w:t>
      </w:r>
    </w:p>
    <w:p w14:paraId="7B01A312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Мы руки опускаем,</w:t>
      </w:r>
    </w:p>
    <w:p w14:paraId="08D9F476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Мы руки подаём.</w:t>
      </w:r>
    </w:p>
    <w:p w14:paraId="2C83FD5A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С этими словами дети дают руки друг другу, образуя круг. Далее они продолжают:</w:t>
      </w:r>
    </w:p>
    <w:p w14:paraId="5E9B3F2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 бегаем кругом,</w:t>
      </w:r>
    </w:p>
    <w:p w14:paraId="04D2DD18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 бегаем кругом.</w:t>
      </w:r>
    </w:p>
    <w:p w14:paraId="287882FD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Вначале они идут, а затем бегут по кругу. Через некоторое время педагог говорит: «Стоп». Все останавливаются, а затем игра повторяется.</w:t>
      </w:r>
    </w:p>
    <w:p w14:paraId="3245F04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Продолжительность игры 3минуты.</w:t>
      </w:r>
    </w:p>
    <w:p w14:paraId="401F17B3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проговаривают текст стихотворения вместе с воспитателем.</w:t>
      </w:r>
    </w:p>
    <w:p w14:paraId="03DD144F" w14:textId="77777777" w:rsidR="00046A99" w:rsidRPr="00046A99" w:rsidRDefault="00046A99" w:rsidP="00046A9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360CBDA" w14:textId="77777777" w:rsidR="00046A99" w:rsidRPr="00046A99" w:rsidRDefault="00046A99" w:rsidP="00046A99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«Мы весёлые ребята»</w:t>
      </w:r>
    </w:p>
    <w:p w14:paraId="43794A07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развивать у детей умение выполнять движения по словесному сигналу; упражнять в беге по определенному направлению.</w:t>
      </w:r>
    </w:p>
    <w:p w14:paraId="1F19D499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Интенсивность: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игра большой подвижности.</w:t>
      </w:r>
    </w:p>
    <w:p w14:paraId="3CFDB432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нет.</w:t>
      </w:r>
    </w:p>
    <w:p w14:paraId="6BF6A7FF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Ход игры: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Дети стоят на одной стороне площадки или у стены комнаты. Перед ними проводится черта. На противоположной стороне площадки также проводится черта. Сбоку от детей, примерно на середине между двумя линиями, находится «Ловишка» - воспитатель. Дети хором произносят текст:</w:t>
      </w:r>
    </w:p>
    <w:p w14:paraId="7097C69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ab/>
        <w:t>Мы весёлые ребята,</w:t>
      </w:r>
    </w:p>
    <w:p w14:paraId="09A975EE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ab/>
        <w:t>Любим бегать и скакать.</w:t>
      </w:r>
    </w:p>
    <w:p w14:paraId="451DE96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ab/>
        <w:t>Ну, попробуй нас догнать.</w:t>
      </w:r>
    </w:p>
    <w:p w14:paraId="2790DCC1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ab/>
        <w:t>Раз, два, три – лови!</w:t>
      </w:r>
    </w:p>
    <w:p w14:paraId="7B71B000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После слова «лови» дети перебегают на другую сторону площадки, а «Ловишка» догоняет бегущих. </w:t>
      </w:r>
    </w:p>
    <w:p w14:paraId="5379F2AD" w14:textId="77777777" w:rsidR="00046A99" w:rsidRPr="00046A99" w:rsidRDefault="00046A99" w:rsidP="00046A9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Роль «Ловишки»выполняет взрослый. Игра продолжается 3-5минут.</w:t>
      </w:r>
    </w:p>
    <w:p w14:paraId="085FA84C" w14:textId="77777777" w:rsidR="00046A99" w:rsidRPr="00046A99" w:rsidRDefault="00046A99" w:rsidP="00046A99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046A9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Усложнение: </w:t>
      </w:r>
      <w:r w:rsidRPr="00046A99">
        <w:rPr>
          <w:rFonts w:eastAsia="Times New Roman" w:cs="Times New Roman"/>
          <w:color w:val="000000"/>
          <w:sz w:val="24"/>
          <w:szCs w:val="24"/>
          <w:lang w:eastAsia="ru-RU"/>
        </w:rPr>
        <w:t>роль «ловишки» выполняет ребенок.</w:t>
      </w:r>
    </w:p>
    <w:p w14:paraId="79A75653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B2"/>
    <w:rsid w:val="00046A99"/>
    <w:rsid w:val="006C0B77"/>
    <w:rsid w:val="008242FF"/>
    <w:rsid w:val="00870751"/>
    <w:rsid w:val="00922C48"/>
    <w:rsid w:val="00A773B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88C17-9CCF-4B33-8EBA-1559944C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6A99"/>
  </w:style>
  <w:style w:type="paragraph" w:customStyle="1" w:styleId="msonormal0">
    <w:name w:val="msonormal"/>
    <w:basedOn w:val="a"/>
    <w:rsid w:val="00046A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6A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4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8033</Words>
  <Characters>45790</Characters>
  <Application>Microsoft Office Word</Application>
  <DocSecurity>0</DocSecurity>
  <Lines>381</Lines>
  <Paragraphs>107</Paragraphs>
  <ScaleCrop>false</ScaleCrop>
  <Company/>
  <LinksUpToDate>false</LinksUpToDate>
  <CharactersWithSpaces>53716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2020-09-16T13:28:00Z</dcterms:created>
  <dcterms:modified xsi:type="dcterms:W3CDTF">2020-09-16T13:28:00Z</dcterms:modified>
</cp:coreProperties>
</file>